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930D" w14:textId="77777777" w:rsidR="00012661" w:rsidRPr="00902FC5" w:rsidRDefault="00012661" w:rsidP="00902FC5">
      <w:pPr>
        <w:pStyle w:val="a3"/>
        <w:spacing w:before="0" w:after="0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2FC5">
        <w:rPr>
          <w:rFonts w:ascii="Times New Roman" w:hAnsi="Times New Roman" w:cs="Times New Roman"/>
          <w:b/>
          <w:bCs/>
          <w:sz w:val="20"/>
          <w:szCs w:val="20"/>
        </w:rPr>
        <w:t xml:space="preserve"> ДОГОВОР </w:t>
      </w:r>
    </w:p>
    <w:p w14:paraId="18BB0E23" w14:textId="0CA96320" w:rsidR="004610B4" w:rsidRPr="00A93333" w:rsidRDefault="0078217C" w:rsidP="00902FC5">
      <w:pPr>
        <w:ind w:firstLine="567"/>
        <w:jc w:val="center"/>
      </w:pPr>
      <w:r w:rsidRPr="00902FC5">
        <w:rPr>
          <w:b/>
          <w:bCs/>
        </w:rPr>
        <w:t xml:space="preserve">об образовании по дополнительной общеобразовательной программе </w:t>
      </w:r>
      <w:r w:rsidR="002C0464" w:rsidRPr="00902FC5">
        <w:rPr>
          <w:b/>
        </w:rPr>
        <w:t xml:space="preserve">№ </w:t>
      </w:r>
      <w:r w:rsidR="00C75947" w:rsidRPr="00274BFF">
        <w:rPr>
          <w:b/>
          <w:highlight w:val="yellow"/>
        </w:rPr>
        <w:t>МК</w:t>
      </w:r>
      <w:r w:rsidR="00A93333">
        <w:rPr>
          <w:b/>
        </w:rPr>
        <w:t>-</w:t>
      </w:r>
      <w:r w:rsidR="00A93333" w:rsidRPr="001D67B2">
        <w:rPr>
          <w:b/>
          <w:highlight w:val="yellow"/>
        </w:rPr>
        <w:t>0</w:t>
      </w:r>
      <w:r w:rsidR="00000C3A">
        <w:rPr>
          <w:b/>
        </w:rPr>
        <w:t>1</w:t>
      </w:r>
      <w:r w:rsidR="004610B4" w:rsidRPr="00A93333">
        <w:t xml:space="preserve">   </w:t>
      </w:r>
    </w:p>
    <w:p w14:paraId="5B1A1D95" w14:textId="648E750C" w:rsidR="004610B4" w:rsidRPr="00902FC5" w:rsidRDefault="00902FC5" w:rsidP="00902FC5">
      <w:pPr>
        <w:ind w:firstLine="567"/>
        <w:jc w:val="right"/>
      </w:pPr>
      <w:r w:rsidRPr="00A93333">
        <w:t xml:space="preserve"> </w:t>
      </w:r>
      <w:r w:rsidR="006B20ED" w:rsidRPr="004A2DE2">
        <w:t>«</w:t>
      </w:r>
      <w:r w:rsidR="001D67B2" w:rsidRPr="004A2DE2">
        <w:t>___</w:t>
      </w:r>
      <w:r w:rsidR="006B20ED" w:rsidRPr="004A2DE2">
        <w:t xml:space="preserve">» </w:t>
      </w:r>
      <w:r w:rsidR="001D67B2" w:rsidRPr="004A2DE2">
        <w:t>_______</w:t>
      </w:r>
      <w:r w:rsidR="00C75947" w:rsidRPr="004A2DE2">
        <w:t xml:space="preserve"> </w:t>
      </w:r>
      <w:r w:rsidR="004C0C75" w:rsidRPr="004A2DE2">
        <w:t>20</w:t>
      </w:r>
      <w:r w:rsidR="0078217C" w:rsidRPr="004A2DE2">
        <w:t>2</w:t>
      </w:r>
      <w:r w:rsidR="00000C3A" w:rsidRPr="004A2DE2">
        <w:t>__</w:t>
      </w:r>
      <w:r w:rsidR="00692E50" w:rsidRPr="004A2DE2">
        <w:t xml:space="preserve"> </w:t>
      </w:r>
      <w:r w:rsidR="004610B4" w:rsidRPr="004A2DE2">
        <w:t>г.</w:t>
      </w:r>
    </w:p>
    <w:p w14:paraId="0CFE885A" w14:textId="767F9B7A" w:rsidR="007A3EFF" w:rsidRPr="00C966DD" w:rsidRDefault="007A3EFF" w:rsidP="00C966DD">
      <w:pPr>
        <w:ind w:right="-365" w:firstLine="567"/>
        <w:jc w:val="both"/>
        <w:rPr>
          <w:color w:val="000000"/>
          <w:position w:val="-1"/>
          <w:lang w:eastAsia="ru-RU"/>
        </w:rPr>
      </w:pPr>
      <w:r w:rsidRPr="007A3EFF">
        <w:rPr>
          <w:b/>
          <w:color w:val="000000"/>
        </w:rPr>
        <w:t xml:space="preserve">Индивидуальный предприниматель </w:t>
      </w:r>
      <w:r w:rsidR="00C966DD" w:rsidRPr="00C966DD">
        <w:rPr>
          <w:b/>
          <w:color w:val="000000"/>
        </w:rPr>
        <w:t>Спивачук Карина Александровна</w:t>
      </w:r>
      <w:r w:rsidRPr="007A3EFF">
        <w:rPr>
          <w:b/>
          <w:color w:val="000000"/>
        </w:rPr>
        <w:t xml:space="preserve">, действующий на основании ОГРНИП </w:t>
      </w:r>
      <w:r w:rsidR="00C966DD" w:rsidRPr="00C966DD">
        <w:rPr>
          <w:b/>
          <w:color w:val="000000"/>
        </w:rPr>
        <w:t>318774600460876</w:t>
      </w:r>
      <w:r w:rsidR="00C966DD" w:rsidRPr="00C966DD">
        <w:rPr>
          <w:b/>
          <w:color w:val="000000"/>
        </w:rPr>
        <w:t xml:space="preserve"> </w:t>
      </w:r>
      <w:r w:rsidRPr="007A3EFF">
        <w:rPr>
          <w:color w:val="000000"/>
        </w:rPr>
        <w:t>(</w:t>
      </w:r>
      <w:r w:rsidR="006C34EE" w:rsidRPr="006C34EE">
        <w:rPr>
          <w:color w:val="000000"/>
        </w:rPr>
        <w:t>Лицензия на осуществлени</w:t>
      </w:r>
      <w:r w:rsidR="006C34EE">
        <w:rPr>
          <w:color w:val="000000"/>
        </w:rPr>
        <w:t xml:space="preserve">е образовательной деятельности </w:t>
      </w:r>
      <w:r w:rsidR="006C34EE" w:rsidRPr="006C34EE">
        <w:rPr>
          <w:color w:val="000000"/>
        </w:rPr>
        <w:t xml:space="preserve">от </w:t>
      </w:r>
      <w:r w:rsidR="00C966DD" w:rsidRPr="00C966DD">
        <w:rPr>
          <w:color w:val="000000"/>
          <w:position w:val="-1"/>
          <w:lang w:eastAsia="ru-RU"/>
        </w:rPr>
        <w:t>21.01.2026г. № Л035-01298-77/04192666</w:t>
      </w:r>
      <w:r w:rsidR="00C966DD">
        <w:rPr>
          <w:color w:val="000000"/>
          <w:position w:val="-1"/>
          <w:lang w:eastAsia="ru-RU"/>
        </w:rPr>
        <w:t xml:space="preserve"> </w:t>
      </w:r>
      <w:r w:rsidR="00C966DD" w:rsidRPr="00C966DD">
        <w:rPr>
          <w:color w:val="000000"/>
          <w:position w:val="-1"/>
          <w:lang w:eastAsia="ru-RU"/>
        </w:rPr>
        <w:t>выдана Департаментом образования и науки города Москвы</w:t>
      </w:r>
      <w:r w:rsidRPr="007A3EFF">
        <w:rPr>
          <w:color w:val="000000"/>
        </w:rPr>
        <w:t xml:space="preserve">), именуемое в дальнейшем «Исполнитель», с одной стороны, и </w:t>
      </w:r>
      <w:r w:rsidRPr="007A3EFF">
        <w:rPr>
          <w:b/>
          <w:color w:val="000000"/>
        </w:rPr>
        <w:t xml:space="preserve">  </w:t>
      </w:r>
    </w:p>
    <w:p w14:paraId="7889C971" w14:textId="77777777" w:rsidR="00000C3A" w:rsidRPr="004A2DE2" w:rsidRDefault="00000C3A" w:rsidP="00000C3A">
      <w:pPr>
        <w:pStyle w:val="a8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A2DE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____________________________________________________________________________, и</w:t>
      </w:r>
    </w:p>
    <w:p w14:paraId="5901E843" w14:textId="77777777" w:rsidR="00000C3A" w:rsidRPr="004A2DE2" w:rsidRDefault="00000C3A" w:rsidP="00000C3A">
      <w:pPr>
        <w:pStyle w:val="a8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A2DE2">
        <w:rPr>
          <w:rFonts w:ascii="Times New Roman" w:hAnsi="Times New Roman" w:cs="Times New Roman"/>
          <w:i/>
          <w:sz w:val="20"/>
          <w:szCs w:val="20"/>
        </w:rPr>
        <w:t xml:space="preserve">(Ф.И.О. родителей (законного представителя несовершеннолетнего), действующий на основании: </w:t>
      </w:r>
      <w:r w:rsidRPr="004A2DE2">
        <w:rPr>
          <w:rFonts w:ascii="Times New Roman" w:hAnsi="Times New Roman" w:cs="Times New Roman"/>
          <w:sz w:val="20"/>
          <w:szCs w:val="20"/>
        </w:rPr>
        <w:t>Свидетельства о рождении серии ____________________ №____________________, выдан: кем:______________________________________________________________________________________</w:t>
      </w:r>
    </w:p>
    <w:p w14:paraId="3938480E" w14:textId="77777777" w:rsidR="00000C3A" w:rsidRPr="004A2DE2" w:rsidRDefault="00000C3A" w:rsidP="00000C3A">
      <w:pPr>
        <w:pStyle w:val="a8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A2DE2">
        <w:rPr>
          <w:rFonts w:ascii="Times New Roman" w:hAnsi="Times New Roman" w:cs="Times New Roman"/>
          <w:sz w:val="20"/>
          <w:szCs w:val="20"/>
        </w:rPr>
        <w:t xml:space="preserve">когда: ____.______._____________г., </w:t>
      </w:r>
    </w:p>
    <w:p w14:paraId="3F310246" w14:textId="77777777" w:rsidR="00000C3A" w:rsidRPr="004A2DE2" w:rsidRDefault="00000C3A" w:rsidP="00000C3A">
      <w:pPr>
        <w:pStyle w:val="a8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A2DE2">
        <w:rPr>
          <w:rFonts w:ascii="Times New Roman" w:hAnsi="Times New Roman" w:cs="Times New Roman"/>
          <w:sz w:val="20"/>
          <w:szCs w:val="20"/>
        </w:rPr>
        <w:t>документа об опеке/иное: ___________________________________________________________________________________________</w:t>
      </w:r>
    </w:p>
    <w:p w14:paraId="56311251" w14:textId="77777777" w:rsidR="00000C3A" w:rsidRPr="004A2DE2" w:rsidRDefault="00000C3A" w:rsidP="00000C3A">
      <w:pPr>
        <w:pStyle w:val="a8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A2DE2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именуемый в дальнейшем «</w:t>
      </w:r>
      <w:r w:rsidRPr="004A2DE2">
        <w:rPr>
          <w:rFonts w:ascii="Times New Roman" w:hAnsi="Times New Roman" w:cs="Times New Roman"/>
          <w:i/>
          <w:sz w:val="20"/>
          <w:szCs w:val="20"/>
        </w:rPr>
        <w:t>Заказчик</w:t>
      </w:r>
      <w:r w:rsidRPr="004A2DE2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»,</w:t>
      </w:r>
    </w:p>
    <w:p w14:paraId="339893EE" w14:textId="77777777" w:rsidR="00000C3A" w:rsidRPr="004A2DE2" w:rsidRDefault="00000C3A" w:rsidP="00000C3A">
      <w:pPr>
        <w:ind w:firstLine="567"/>
        <w:jc w:val="center"/>
      </w:pPr>
      <w:r w:rsidRPr="004A2DE2">
        <w:t>____________________________________________________________________________</w:t>
      </w:r>
    </w:p>
    <w:p w14:paraId="7F6FD784" w14:textId="77777777" w:rsidR="00000C3A" w:rsidRPr="007A3EFF" w:rsidRDefault="00000C3A" w:rsidP="00000C3A">
      <w:pPr>
        <w:pStyle w:val="a8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A2DE2">
        <w:rPr>
          <w:rFonts w:ascii="Times New Roman" w:hAnsi="Times New Roman" w:cs="Times New Roman"/>
          <w:i/>
          <w:sz w:val="20"/>
          <w:szCs w:val="20"/>
        </w:rPr>
        <w:t>(Ф.И.О. несовершеннолетнего)</w:t>
      </w:r>
    </w:p>
    <w:p w14:paraId="1EE23085" w14:textId="00ABDCCA" w:rsidR="004610B4" w:rsidRPr="007A3EFF" w:rsidRDefault="00000C3A" w:rsidP="00000C3A">
      <w:pPr>
        <w:ind w:firstLine="567"/>
        <w:jc w:val="center"/>
      </w:pPr>
      <w:r w:rsidRPr="007A3EFF">
        <w:t>именуемый в дальнейшем «</w:t>
      </w:r>
      <w:r w:rsidRPr="007A3EFF">
        <w:rPr>
          <w:i/>
        </w:rPr>
        <w:t>Учащийся</w:t>
      </w:r>
      <w:r w:rsidRPr="007A3EFF">
        <w:t xml:space="preserve">», </w:t>
      </w:r>
      <w:r w:rsidR="004610B4" w:rsidRPr="007A3EFF">
        <w:t>с другой стороны, при совместном упоминании «Стороны», заключили настоящий договор о нижеследующем:</w:t>
      </w:r>
    </w:p>
    <w:p w14:paraId="666C2A71" w14:textId="77777777" w:rsidR="009116E0" w:rsidRPr="007A3EFF" w:rsidRDefault="009116E0" w:rsidP="00902FC5">
      <w:pPr>
        <w:ind w:firstLine="567"/>
        <w:jc w:val="center"/>
      </w:pPr>
    </w:p>
    <w:p w14:paraId="5EA51FDE" w14:textId="77777777" w:rsidR="00012661" w:rsidRPr="007A3EFF" w:rsidRDefault="00012661" w:rsidP="00902FC5">
      <w:pPr>
        <w:pStyle w:val="1"/>
        <w:tabs>
          <w:tab w:val="left" w:pos="709"/>
        </w:tabs>
        <w:ind w:left="0" w:firstLine="567"/>
        <w:rPr>
          <w:sz w:val="20"/>
        </w:rPr>
      </w:pPr>
      <w:r w:rsidRPr="007A3EFF">
        <w:rPr>
          <w:sz w:val="20"/>
        </w:rPr>
        <w:t>1.ПРЕДМЕТ ДОГОВОРА</w:t>
      </w:r>
    </w:p>
    <w:p w14:paraId="7FC47A49" w14:textId="1FC0F27D" w:rsidR="00C52BF6" w:rsidRPr="00A056E3" w:rsidRDefault="00196107" w:rsidP="00902FC5">
      <w:pPr>
        <w:pStyle w:val="a8"/>
        <w:numPr>
          <w:ilvl w:val="1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0"/>
          <w:szCs w:val="20"/>
        </w:rPr>
      </w:pPr>
      <w:r w:rsidRPr="007A3EFF">
        <w:rPr>
          <w:rFonts w:ascii="Times New Roman" w:hAnsi="Times New Roman" w:cs="Times New Roman"/>
          <w:sz w:val="20"/>
          <w:szCs w:val="20"/>
        </w:rPr>
        <w:t xml:space="preserve">Исполнитель предоставляет образовательные услуги </w:t>
      </w:r>
      <w:r w:rsidR="002479B3" w:rsidRPr="007A3EFF">
        <w:rPr>
          <w:rFonts w:ascii="Times New Roman" w:hAnsi="Times New Roman" w:cs="Times New Roman"/>
          <w:sz w:val="20"/>
          <w:szCs w:val="20"/>
        </w:rPr>
        <w:t xml:space="preserve">Учащемуся </w:t>
      </w:r>
      <w:r w:rsidRPr="007A3EFF">
        <w:rPr>
          <w:rFonts w:ascii="Times New Roman" w:hAnsi="Times New Roman" w:cs="Times New Roman"/>
          <w:sz w:val="20"/>
          <w:szCs w:val="20"/>
        </w:rPr>
        <w:t xml:space="preserve">по </w:t>
      </w:r>
      <w:r w:rsidR="00000C3A" w:rsidRPr="007A3EFF">
        <w:rPr>
          <w:rFonts w:ascii="Times New Roman" w:hAnsi="Times New Roman" w:cs="Times New Roman"/>
          <w:sz w:val="20"/>
          <w:szCs w:val="20"/>
        </w:rPr>
        <w:t xml:space="preserve">обучению по образовательной программе: </w:t>
      </w:r>
      <w:r w:rsidR="00902FC5" w:rsidRPr="007A3EFF">
        <w:rPr>
          <w:rFonts w:ascii="Times New Roman" w:hAnsi="Times New Roman" w:cs="Times New Roman"/>
          <w:b/>
          <w:sz w:val="20"/>
          <w:szCs w:val="20"/>
        </w:rPr>
        <w:t>Дополнительная общеобразовательная программа -</w:t>
      </w:r>
      <w:r w:rsidR="00701DA0" w:rsidRPr="007A3EFF">
        <w:rPr>
          <w:rFonts w:ascii="Times New Roman" w:hAnsi="Times New Roman" w:cs="Times New Roman"/>
          <w:b/>
          <w:sz w:val="20"/>
          <w:szCs w:val="20"/>
        </w:rPr>
        <w:t xml:space="preserve"> дополнительная общеразвивающая программа </w:t>
      </w:r>
      <w:r w:rsidR="00701DA0" w:rsidRPr="00A056E3">
        <w:rPr>
          <w:rFonts w:ascii="Times New Roman" w:hAnsi="Times New Roman" w:cs="Times New Roman"/>
          <w:b/>
          <w:sz w:val="20"/>
          <w:szCs w:val="20"/>
        </w:rPr>
        <w:t>«_________»</w:t>
      </w:r>
      <w:r w:rsidR="00902FC5" w:rsidRPr="00A056E3">
        <w:rPr>
          <w:rFonts w:ascii="Times New Roman" w:hAnsi="Times New Roman" w:cs="Times New Roman"/>
          <w:sz w:val="20"/>
          <w:szCs w:val="20"/>
        </w:rPr>
        <w:t xml:space="preserve"> </w:t>
      </w:r>
      <w:r w:rsidR="00000C3A" w:rsidRPr="00A056E3">
        <w:rPr>
          <w:rFonts w:ascii="Times New Roman" w:hAnsi="Times New Roman" w:cs="Times New Roman"/>
          <w:sz w:val="20"/>
          <w:szCs w:val="20"/>
        </w:rPr>
        <w:t xml:space="preserve">социально-гуманитарной направленности </w:t>
      </w:r>
      <w:r w:rsidRPr="00A056E3">
        <w:rPr>
          <w:rFonts w:ascii="Times New Roman" w:hAnsi="Times New Roman" w:cs="Times New Roman"/>
          <w:sz w:val="20"/>
          <w:szCs w:val="20"/>
        </w:rPr>
        <w:t xml:space="preserve">по </w:t>
      </w:r>
      <w:r w:rsidRPr="00A056E3">
        <w:rPr>
          <w:rFonts w:ascii="Times New Roman" w:hAnsi="Times New Roman" w:cs="Times New Roman"/>
          <w:b/>
          <w:sz w:val="20"/>
          <w:szCs w:val="20"/>
        </w:rPr>
        <w:t>очной</w:t>
      </w:r>
      <w:r w:rsidRPr="00A056E3">
        <w:rPr>
          <w:rFonts w:ascii="Times New Roman" w:hAnsi="Times New Roman" w:cs="Times New Roman"/>
          <w:sz w:val="20"/>
          <w:szCs w:val="20"/>
        </w:rPr>
        <w:t xml:space="preserve"> форме обучения, а Заказчик оплачивает указанные образовательные услуги на услов</w:t>
      </w:r>
      <w:r w:rsidR="00902FC5" w:rsidRPr="00A056E3">
        <w:rPr>
          <w:rFonts w:ascii="Times New Roman" w:hAnsi="Times New Roman" w:cs="Times New Roman"/>
          <w:sz w:val="20"/>
          <w:szCs w:val="20"/>
        </w:rPr>
        <w:t>иях, предусмотренных настоящим Д</w:t>
      </w:r>
      <w:r w:rsidRPr="00A056E3">
        <w:rPr>
          <w:rFonts w:ascii="Times New Roman" w:hAnsi="Times New Roman" w:cs="Times New Roman"/>
          <w:sz w:val="20"/>
          <w:szCs w:val="20"/>
        </w:rPr>
        <w:t>оговором.</w:t>
      </w:r>
    </w:p>
    <w:p w14:paraId="2F943F47" w14:textId="5678CDD7" w:rsidR="00C52BF6" w:rsidRPr="00A056E3" w:rsidRDefault="00196107" w:rsidP="00902FC5">
      <w:pPr>
        <w:pStyle w:val="a8"/>
        <w:numPr>
          <w:ilvl w:val="1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  <w:b/>
          <w:sz w:val="20"/>
          <w:szCs w:val="20"/>
        </w:rPr>
      </w:pPr>
      <w:r w:rsidRPr="00A056E3">
        <w:rPr>
          <w:rFonts w:ascii="Times New Roman" w:hAnsi="Times New Roman" w:cs="Times New Roman"/>
          <w:sz w:val="20"/>
          <w:szCs w:val="20"/>
        </w:rPr>
        <w:t>Нормативный срок</w:t>
      </w:r>
      <w:r w:rsidR="004610B4" w:rsidRPr="00A056E3">
        <w:rPr>
          <w:rFonts w:ascii="Times New Roman" w:hAnsi="Times New Roman" w:cs="Times New Roman"/>
          <w:sz w:val="20"/>
          <w:szCs w:val="20"/>
        </w:rPr>
        <w:t xml:space="preserve"> </w:t>
      </w:r>
      <w:r w:rsidRPr="00A056E3">
        <w:rPr>
          <w:rFonts w:ascii="Times New Roman" w:hAnsi="Times New Roman" w:cs="Times New Roman"/>
          <w:sz w:val="20"/>
          <w:szCs w:val="20"/>
        </w:rPr>
        <w:t>обучения по данной образовательной программе в соотв</w:t>
      </w:r>
      <w:r w:rsidR="00C52BF6" w:rsidRPr="00A056E3">
        <w:rPr>
          <w:rFonts w:ascii="Times New Roman" w:hAnsi="Times New Roman" w:cs="Times New Roman"/>
          <w:sz w:val="20"/>
          <w:szCs w:val="20"/>
        </w:rPr>
        <w:t xml:space="preserve">етствии с законодательством РФ </w:t>
      </w:r>
      <w:r w:rsidRPr="00A056E3">
        <w:rPr>
          <w:rFonts w:ascii="Times New Roman" w:hAnsi="Times New Roman" w:cs="Times New Roman"/>
          <w:sz w:val="20"/>
          <w:szCs w:val="20"/>
        </w:rPr>
        <w:t>и учеб</w:t>
      </w:r>
      <w:r w:rsidR="00850895" w:rsidRPr="00A056E3">
        <w:rPr>
          <w:rFonts w:ascii="Times New Roman" w:hAnsi="Times New Roman" w:cs="Times New Roman"/>
          <w:sz w:val="20"/>
          <w:szCs w:val="20"/>
        </w:rPr>
        <w:t xml:space="preserve">ным планом составляет </w:t>
      </w:r>
      <w:r w:rsidR="0006218B" w:rsidRPr="00A056E3">
        <w:rPr>
          <w:rFonts w:ascii="Times New Roman" w:hAnsi="Times New Roman" w:cs="Times New Roman"/>
          <w:b/>
          <w:sz w:val="20"/>
          <w:szCs w:val="20"/>
        </w:rPr>
        <w:t>9 (Девять</w:t>
      </w:r>
      <w:r w:rsidR="00C52BF6" w:rsidRPr="00A056E3">
        <w:rPr>
          <w:rFonts w:ascii="Times New Roman" w:hAnsi="Times New Roman" w:cs="Times New Roman"/>
          <w:b/>
          <w:sz w:val="20"/>
          <w:szCs w:val="20"/>
        </w:rPr>
        <w:t>)</w:t>
      </w:r>
      <w:r w:rsidRPr="00A056E3">
        <w:rPr>
          <w:rFonts w:ascii="Times New Roman" w:hAnsi="Times New Roman" w:cs="Times New Roman"/>
          <w:b/>
          <w:sz w:val="20"/>
          <w:szCs w:val="20"/>
        </w:rPr>
        <w:t xml:space="preserve"> месяцев</w:t>
      </w:r>
      <w:r w:rsidR="00C52BF6" w:rsidRPr="00A056E3">
        <w:rPr>
          <w:rFonts w:ascii="Times New Roman" w:hAnsi="Times New Roman" w:cs="Times New Roman"/>
          <w:b/>
          <w:sz w:val="20"/>
          <w:szCs w:val="20"/>
        </w:rPr>
        <w:t xml:space="preserve"> с 01.09.202</w:t>
      </w:r>
      <w:r w:rsidR="00A056E3" w:rsidRPr="00A056E3">
        <w:rPr>
          <w:rFonts w:ascii="Times New Roman" w:hAnsi="Times New Roman" w:cs="Times New Roman"/>
          <w:b/>
          <w:sz w:val="20"/>
          <w:szCs w:val="20"/>
        </w:rPr>
        <w:t>_</w:t>
      </w:r>
      <w:r w:rsidR="00A056E3">
        <w:rPr>
          <w:rFonts w:ascii="Times New Roman" w:hAnsi="Times New Roman" w:cs="Times New Roman"/>
          <w:b/>
          <w:sz w:val="20"/>
          <w:szCs w:val="20"/>
        </w:rPr>
        <w:t>_г.</w:t>
      </w:r>
      <w:r w:rsidR="00C52BF6" w:rsidRPr="00A056E3">
        <w:rPr>
          <w:rFonts w:ascii="Times New Roman" w:hAnsi="Times New Roman" w:cs="Times New Roman"/>
          <w:b/>
          <w:sz w:val="20"/>
          <w:szCs w:val="20"/>
        </w:rPr>
        <w:t xml:space="preserve"> по </w:t>
      </w:r>
      <w:r w:rsidR="0006218B" w:rsidRPr="00A056E3">
        <w:rPr>
          <w:rFonts w:ascii="Times New Roman" w:hAnsi="Times New Roman" w:cs="Times New Roman"/>
          <w:b/>
          <w:sz w:val="20"/>
          <w:szCs w:val="20"/>
        </w:rPr>
        <w:t>31.05</w:t>
      </w:r>
      <w:r w:rsidR="00C52BF6" w:rsidRPr="00A056E3">
        <w:rPr>
          <w:rFonts w:ascii="Times New Roman" w:hAnsi="Times New Roman" w:cs="Times New Roman"/>
          <w:b/>
          <w:sz w:val="20"/>
          <w:szCs w:val="20"/>
        </w:rPr>
        <w:t>.202</w:t>
      </w:r>
      <w:r w:rsidR="00A056E3">
        <w:rPr>
          <w:rFonts w:ascii="Times New Roman" w:hAnsi="Times New Roman" w:cs="Times New Roman"/>
          <w:b/>
          <w:sz w:val="20"/>
          <w:szCs w:val="20"/>
        </w:rPr>
        <w:t>__г. (108/36 (академических часов/недель).</w:t>
      </w:r>
      <w:r w:rsidR="00C52BF6" w:rsidRPr="00A056E3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14:paraId="654C4AE7" w14:textId="4C050BF6" w:rsidR="00C52BF6" w:rsidRPr="00A056E3" w:rsidRDefault="00902FC5" w:rsidP="00902FC5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A056E3">
        <w:rPr>
          <w:rFonts w:ascii="Times New Roman" w:hAnsi="Times New Roman" w:cs="Times New Roman"/>
          <w:b/>
          <w:sz w:val="20"/>
          <w:szCs w:val="20"/>
        </w:rPr>
        <w:t xml:space="preserve">по </w:t>
      </w:r>
      <w:r w:rsidR="00A056E3">
        <w:rPr>
          <w:rFonts w:ascii="Times New Roman" w:hAnsi="Times New Roman" w:cs="Times New Roman"/>
          <w:b/>
          <w:sz w:val="20"/>
          <w:szCs w:val="20"/>
        </w:rPr>
        <w:t>3 занятия в неделю</w:t>
      </w:r>
      <w:r w:rsidRPr="00A056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6218B" w:rsidRPr="00A056E3">
        <w:rPr>
          <w:rFonts w:ascii="Times New Roman" w:hAnsi="Times New Roman" w:cs="Times New Roman"/>
          <w:b/>
          <w:sz w:val="20"/>
          <w:szCs w:val="20"/>
        </w:rPr>
        <w:t xml:space="preserve">(в зависимости от расписания) </w:t>
      </w:r>
      <w:r w:rsidRPr="00A056E3">
        <w:rPr>
          <w:rFonts w:ascii="Times New Roman" w:hAnsi="Times New Roman" w:cs="Times New Roman"/>
          <w:b/>
          <w:sz w:val="20"/>
          <w:szCs w:val="20"/>
        </w:rPr>
        <w:t>по 1 (</w:t>
      </w:r>
      <w:r w:rsidR="00A056E3">
        <w:rPr>
          <w:rFonts w:ascii="Times New Roman" w:hAnsi="Times New Roman" w:cs="Times New Roman"/>
          <w:b/>
          <w:sz w:val="20"/>
          <w:szCs w:val="20"/>
        </w:rPr>
        <w:t>о</w:t>
      </w:r>
      <w:r w:rsidRPr="00A056E3">
        <w:rPr>
          <w:rFonts w:ascii="Times New Roman" w:hAnsi="Times New Roman" w:cs="Times New Roman"/>
          <w:b/>
          <w:sz w:val="20"/>
          <w:szCs w:val="20"/>
        </w:rPr>
        <w:t>дному)</w:t>
      </w:r>
      <w:r w:rsidR="00C52BF6" w:rsidRPr="00A056E3">
        <w:rPr>
          <w:rFonts w:ascii="Times New Roman" w:hAnsi="Times New Roman" w:cs="Times New Roman"/>
          <w:b/>
          <w:sz w:val="20"/>
          <w:szCs w:val="20"/>
        </w:rPr>
        <w:t xml:space="preserve"> академическому часу. </w:t>
      </w:r>
    </w:p>
    <w:p w14:paraId="3AE25E07" w14:textId="052E8596" w:rsidR="00C52BF6" w:rsidRPr="00A056E3" w:rsidRDefault="00902FC5" w:rsidP="00902FC5">
      <w:pPr>
        <w:pStyle w:val="a8"/>
        <w:tabs>
          <w:tab w:val="left" w:pos="851"/>
        </w:tabs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A056E3">
        <w:rPr>
          <w:rFonts w:ascii="Times New Roman" w:hAnsi="Times New Roman" w:cs="Times New Roman"/>
          <w:b/>
          <w:sz w:val="20"/>
          <w:szCs w:val="20"/>
        </w:rPr>
        <w:t>Продолжительность 1 (Одного)</w:t>
      </w:r>
      <w:r w:rsidR="00C52BF6" w:rsidRPr="00A056E3">
        <w:rPr>
          <w:rFonts w:ascii="Times New Roman" w:hAnsi="Times New Roman" w:cs="Times New Roman"/>
          <w:b/>
          <w:sz w:val="20"/>
          <w:szCs w:val="20"/>
        </w:rPr>
        <w:t xml:space="preserve"> академического часа </w:t>
      </w:r>
      <w:r w:rsidRPr="00A056E3">
        <w:rPr>
          <w:rFonts w:ascii="Times New Roman" w:hAnsi="Times New Roman" w:cs="Times New Roman"/>
          <w:b/>
          <w:sz w:val="20"/>
          <w:szCs w:val="20"/>
        </w:rPr>
        <w:t>–</w:t>
      </w:r>
      <w:r w:rsidR="00C52BF6" w:rsidRPr="00A056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56E3">
        <w:rPr>
          <w:rFonts w:ascii="Times New Roman" w:hAnsi="Times New Roman" w:cs="Times New Roman"/>
          <w:b/>
          <w:sz w:val="20"/>
          <w:szCs w:val="20"/>
        </w:rPr>
        <w:t>40 (сорок)</w:t>
      </w:r>
      <w:r w:rsidR="00C52BF6" w:rsidRPr="00A056E3">
        <w:rPr>
          <w:rFonts w:ascii="Times New Roman" w:hAnsi="Times New Roman" w:cs="Times New Roman"/>
          <w:b/>
          <w:sz w:val="20"/>
          <w:szCs w:val="20"/>
        </w:rPr>
        <w:t xml:space="preserve"> минут.</w:t>
      </w:r>
    </w:p>
    <w:p w14:paraId="193E11C8" w14:textId="77777777" w:rsidR="00902FC5" w:rsidRPr="00A056E3" w:rsidRDefault="00C52BF6" w:rsidP="00902FC5">
      <w:pPr>
        <w:tabs>
          <w:tab w:val="left" w:pos="851"/>
        </w:tabs>
        <w:ind w:firstLine="567"/>
        <w:jc w:val="both"/>
        <w:rPr>
          <w:b/>
          <w:lang w:eastAsia="ru-RU"/>
        </w:rPr>
      </w:pPr>
      <w:r w:rsidRPr="00A056E3">
        <w:rPr>
          <w:b/>
          <w:lang w:eastAsia="ru-RU"/>
        </w:rPr>
        <w:t>Стоимость</w:t>
      </w:r>
      <w:r w:rsidR="00902FC5" w:rsidRPr="00A056E3">
        <w:rPr>
          <w:b/>
          <w:lang w:eastAsia="ru-RU"/>
        </w:rPr>
        <w:t xml:space="preserve"> 1 (О</w:t>
      </w:r>
      <w:r w:rsidRPr="00A056E3">
        <w:rPr>
          <w:b/>
          <w:lang w:eastAsia="ru-RU"/>
        </w:rPr>
        <w:t>дного</w:t>
      </w:r>
      <w:r w:rsidR="00902FC5" w:rsidRPr="00A056E3">
        <w:rPr>
          <w:b/>
          <w:lang w:eastAsia="ru-RU"/>
        </w:rPr>
        <w:t>) занятия-</w:t>
      </w:r>
      <w:r w:rsidR="001D67B2" w:rsidRPr="00A056E3">
        <w:rPr>
          <w:b/>
          <w:lang w:eastAsia="ru-RU"/>
        </w:rPr>
        <w:t>___________</w:t>
      </w:r>
      <w:r w:rsidR="00902FC5" w:rsidRPr="00A056E3">
        <w:rPr>
          <w:b/>
          <w:lang w:eastAsia="ru-RU"/>
        </w:rPr>
        <w:t>руб.</w:t>
      </w:r>
    </w:p>
    <w:p w14:paraId="7D3CD3F5" w14:textId="3E5CA9CC" w:rsidR="00C52BF6" w:rsidRPr="007A3EFF" w:rsidRDefault="0006218B" w:rsidP="00902FC5">
      <w:pPr>
        <w:tabs>
          <w:tab w:val="left" w:pos="851"/>
        </w:tabs>
        <w:ind w:firstLine="567"/>
        <w:jc w:val="both"/>
        <w:rPr>
          <w:b/>
          <w:lang w:eastAsia="ru-RU"/>
        </w:rPr>
      </w:pPr>
      <w:r w:rsidRPr="00A056E3">
        <w:rPr>
          <w:b/>
          <w:lang w:eastAsia="ru-RU"/>
        </w:rPr>
        <w:t xml:space="preserve">Итого </w:t>
      </w:r>
      <w:r w:rsidR="00A056E3">
        <w:rPr>
          <w:b/>
          <w:lang w:eastAsia="ru-RU"/>
        </w:rPr>
        <w:t>108</w:t>
      </w:r>
      <w:r w:rsidR="00902FC5" w:rsidRPr="00A056E3">
        <w:rPr>
          <w:b/>
          <w:lang w:eastAsia="ru-RU"/>
        </w:rPr>
        <w:t xml:space="preserve"> (сто </w:t>
      </w:r>
      <w:r w:rsidR="00A056E3">
        <w:rPr>
          <w:b/>
          <w:lang w:eastAsia="ru-RU"/>
        </w:rPr>
        <w:t>восемь</w:t>
      </w:r>
      <w:r w:rsidR="00902FC5" w:rsidRPr="00A056E3">
        <w:rPr>
          <w:b/>
          <w:lang w:eastAsia="ru-RU"/>
        </w:rPr>
        <w:t>)</w:t>
      </w:r>
      <w:r w:rsidRPr="00A056E3">
        <w:rPr>
          <w:b/>
          <w:lang w:eastAsia="ru-RU"/>
        </w:rPr>
        <w:t xml:space="preserve"> занятий на общую сумму </w:t>
      </w:r>
      <w:r w:rsidR="001D67B2" w:rsidRPr="00A056E3">
        <w:rPr>
          <w:b/>
          <w:lang w:eastAsia="ru-RU"/>
        </w:rPr>
        <w:t>______________</w:t>
      </w:r>
      <w:r w:rsidR="00902FC5" w:rsidRPr="00A056E3">
        <w:rPr>
          <w:b/>
          <w:lang w:eastAsia="ru-RU"/>
        </w:rPr>
        <w:t xml:space="preserve"> </w:t>
      </w:r>
      <w:r w:rsidR="00C52BF6" w:rsidRPr="00A056E3">
        <w:rPr>
          <w:b/>
          <w:lang w:eastAsia="ru-RU"/>
        </w:rPr>
        <w:t>руб.</w:t>
      </w:r>
      <w:r w:rsidR="00902FC5" w:rsidRPr="007A3EFF">
        <w:rPr>
          <w:b/>
          <w:lang w:eastAsia="ru-RU"/>
        </w:rPr>
        <w:t xml:space="preserve"> 00 коп. (НДС не облагается)</w:t>
      </w:r>
    </w:p>
    <w:p w14:paraId="219C67F3" w14:textId="77777777" w:rsidR="00AC5958" w:rsidRPr="007A3EFF" w:rsidRDefault="00AC5958" w:rsidP="00902FC5">
      <w:pPr>
        <w:tabs>
          <w:tab w:val="left" w:pos="851"/>
        </w:tabs>
        <w:ind w:firstLine="567"/>
        <w:jc w:val="both"/>
      </w:pPr>
    </w:p>
    <w:p w14:paraId="084C9831" w14:textId="77777777" w:rsidR="00012661" w:rsidRPr="007A3EFF" w:rsidRDefault="00012661" w:rsidP="00902FC5">
      <w:pPr>
        <w:pStyle w:val="3"/>
        <w:ind w:left="0" w:firstLine="567"/>
        <w:rPr>
          <w:sz w:val="20"/>
        </w:rPr>
      </w:pPr>
      <w:r w:rsidRPr="007A3EFF">
        <w:rPr>
          <w:sz w:val="20"/>
        </w:rPr>
        <w:t>2. ОБЯЗАННОСТИ СТОРОН</w:t>
      </w:r>
    </w:p>
    <w:p w14:paraId="7D774B24" w14:textId="77777777" w:rsidR="00012661" w:rsidRPr="007A3EFF" w:rsidRDefault="00012661" w:rsidP="00902FC5">
      <w:pPr>
        <w:ind w:firstLine="567"/>
        <w:jc w:val="both"/>
        <w:rPr>
          <w:b/>
          <w:i/>
        </w:rPr>
      </w:pPr>
      <w:r w:rsidRPr="007A3EFF">
        <w:rPr>
          <w:b/>
        </w:rPr>
        <w:t>2.1.</w:t>
      </w:r>
      <w:r w:rsidRPr="007A3EFF">
        <w:rPr>
          <w:b/>
          <w:i/>
        </w:rPr>
        <w:t xml:space="preserve"> </w:t>
      </w:r>
      <w:r w:rsidR="004610B4" w:rsidRPr="007A3EFF">
        <w:rPr>
          <w:b/>
          <w:i/>
        </w:rPr>
        <w:t>Исполнитель</w:t>
      </w:r>
      <w:r w:rsidRPr="007A3EFF">
        <w:rPr>
          <w:b/>
          <w:i/>
        </w:rPr>
        <w:t>, с одной стороны, обязуется:</w:t>
      </w:r>
    </w:p>
    <w:p w14:paraId="648A9EE2" w14:textId="3F27152D" w:rsidR="00012661" w:rsidRPr="007A3EFF" w:rsidRDefault="00012661" w:rsidP="00902FC5">
      <w:pPr>
        <w:ind w:firstLine="567"/>
        <w:jc w:val="both"/>
      </w:pPr>
      <w:r w:rsidRPr="007A3EFF">
        <w:t>2.1.1. Обеспечить</w:t>
      </w:r>
      <w:r w:rsidR="004610B4" w:rsidRPr="007A3EFF">
        <w:t xml:space="preserve"> </w:t>
      </w:r>
      <w:r w:rsidRPr="007A3EFF">
        <w:t xml:space="preserve">преподавание </w:t>
      </w:r>
      <w:r w:rsidR="00A111AC" w:rsidRPr="007A3EFF">
        <w:t>образовательной</w:t>
      </w:r>
      <w:r w:rsidRPr="007A3EFF">
        <w:t xml:space="preserve"> </w:t>
      </w:r>
      <w:r w:rsidR="00A111AC" w:rsidRPr="007A3EFF">
        <w:t>программы</w:t>
      </w:r>
      <w:r w:rsidR="00CC0CFE" w:rsidRPr="007A3EFF">
        <w:t xml:space="preserve"> </w:t>
      </w:r>
      <w:r w:rsidRPr="007A3EFF">
        <w:t xml:space="preserve">высококвалифицированным </w:t>
      </w:r>
      <w:r w:rsidR="00902FC5" w:rsidRPr="007A3EFF">
        <w:t>педагогическим</w:t>
      </w:r>
      <w:r w:rsidRPr="007A3EFF">
        <w:t xml:space="preserve"> составом. </w:t>
      </w:r>
    </w:p>
    <w:p w14:paraId="34FE3937" w14:textId="77777777" w:rsidR="00012661" w:rsidRPr="007A3EFF" w:rsidRDefault="00012661" w:rsidP="00902FC5">
      <w:pPr>
        <w:ind w:firstLine="567"/>
        <w:jc w:val="both"/>
      </w:pPr>
      <w:r w:rsidRPr="007A3EFF">
        <w:t xml:space="preserve">2.1.2. Проводить занятия в объеме </w:t>
      </w:r>
      <w:r w:rsidR="00902FC5" w:rsidRPr="007A3EFF">
        <w:t>образовательной</w:t>
      </w:r>
      <w:r w:rsidRPr="007A3EFF">
        <w:t xml:space="preserve"> прог</w:t>
      </w:r>
      <w:r w:rsidR="00902FC5" w:rsidRPr="007A3EFF">
        <w:t>раммы в соответствии с выбранной</w:t>
      </w:r>
      <w:r w:rsidRPr="007A3EFF">
        <w:t xml:space="preserve"> </w:t>
      </w:r>
      <w:r w:rsidR="00902FC5" w:rsidRPr="007A3EFF">
        <w:t>программой</w:t>
      </w:r>
      <w:r w:rsidRPr="007A3EFF">
        <w:t xml:space="preserve"> с использованием современных учебных</w:t>
      </w:r>
      <w:r w:rsidR="00902FC5" w:rsidRPr="007A3EFF">
        <w:t>/методических</w:t>
      </w:r>
      <w:r w:rsidRPr="007A3EFF">
        <w:t xml:space="preserve"> материалов.</w:t>
      </w:r>
    </w:p>
    <w:p w14:paraId="17E5C927" w14:textId="77777777" w:rsidR="00012661" w:rsidRPr="00902FC5" w:rsidRDefault="00012661" w:rsidP="00902FC5">
      <w:pPr>
        <w:ind w:firstLine="567"/>
        <w:jc w:val="both"/>
      </w:pPr>
      <w:r w:rsidRPr="007A3EFF">
        <w:t xml:space="preserve">2.1.3. Контролировать качество </w:t>
      </w:r>
      <w:r w:rsidR="00902FC5" w:rsidRPr="007A3EFF">
        <w:t>образовательного</w:t>
      </w:r>
      <w:r w:rsidRPr="007A3EFF">
        <w:t xml:space="preserve"> процесса, проводить </w:t>
      </w:r>
      <w:r w:rsidR="00902FC5" w:rsidRPr="007A3EFF">
        <w:t>текущий, промежуточный (при наличии) и итоговый контроль знаний (</w:t>
      </w:r>
      <w:r w:rsidRPr="007A3EFF">
        <w:t>тестирование</w:t>
      </w:r>
      <w:r w:rsidR="00902FC5">
        <w:t>)</w:t>
      </w:r>
      <w:r w:rsidRPr="00902FC5">
        <w:t>.</w:t>
      </w:r>
    </w:p>
    <w:p w14:paraId="65628C4C" w14:textId="77777777" w:rsidR="00012661" w:rsidRPr="00902FC5" w:rsidRDefault="00012661" w:rsidP="00902FC5">
      <w:pPr>
        <w:pStyle w:val="31"/>
        <w:spacing w:line="240" w:lineRule="auto"/>
        <w:ind w:firstLine="567"/>
      </w:pPr>
      <w:r w:rsidRPr="00902FC5">
        <w:t xml:space="preserve">2.1.4. Своевременно уведомлять Учащегося об отмене или переносе на другой день (час) занятий по указанным </w:t>
      </w:r>
      <w:r w:rsidR="009F4CCF">
        <w:t>Заказчиком/</w:t>
      </w:r>
      <w:r w:rsidRPr="00902FC5">
        <w:t>Учащимся контактным телефонам.</w:t>
      </w:r>
    </w:p>
    <w:p w14:paraId="10AD231E" w14:textId="77777777" w:rsidR="00012661" w:rsidRPr="00902FC5" w:rsidRDefault="00012661" w:rsidP="00902FC5">
      <w:pPr>
        <w:ind w:firstLine="567"/>
        <w:jc w:val="both"/>
      </w:pPr>
      <w:r w:rsidRPr="00902FC5">
        <w:t>2.1.5.</w:t>
      </w:r>
      <w:r w:rsidR="0003200F" w:rsidRPr="00902FC5">
        <w:t xml:space="preserve"> Выдать </w:t>
      </w:r>
      <w:r w:rsidR="0003200F" w:rsidRPr="00701DA0">
        <w:rPr>
          <w:b/>
        </w:rPr>
        <w:t>сертификат</w:t>
      </w:r>
      <w:r w:rsidR="0003200F" w:rsidRPr="00902FC5">
        <w:t xml:space="preserve"> при успешной сдаче итогового </w:t>
      </w:r>
      <w:r w:rsidR="009F4CCF">
        <w:t>контроля знаний</w:t>
      </w:r>
      <w:r w:rsidR="0003200F" w:rsidRPr="00902FC5">
        <w:t xml:space="preserve"> по пройденной образовательной программе</w:t>
      </w:r>
      <w:r w:rsidRPr="00902FC5">
        <w:t>.</w:t>
      </w:r>
    </w:p>
    <w:p w14:paraId="5D28F1C4" w14:textId="77777777" w:rsidR="000E4D6B" w:rsidRPr="00902FC5" w:rsidRDefault="000E4D6B" w:rsidP="00902FC5">
      <w:pPr>
        <w:ind w:firstLine="567"/>
        <w:jc w:val="both"/>
      </w:pPr>
      <w:r w:rsidRPr="00902FC5">
        <w:t>2.1.</w:t>
      </w:r>
      <w:r w:rsidR="00B55DE1">
        <w:t>6</w:t>
      </w:r>
      <w:r w:rsidRPr="00902FC5">
        <w:t xml:space="preserve">. Сохранить место за </w:t>
      </w:r>
      <w:r w:rsidR="00936719" w:rsidRPr="00902FC5">
        <w:t>Учащимся</w:t>
      </w:r>
      <w:r w:rsidRPr="00902FC5">
        <w:t xml:space="preserve"> в случае пропуска занятий по уважительным причинам (с учетом оплаты услуг, предусм</w:t>
      </w:r>
      <w:r w:rsidR="009F4CCF">
        <w:t>отренных разделом 1 настоящего Д</w:t>
      </w:r>
      <w:r w:rsidRPr="00902FC5">
        <w:t>оговора).</w:t>
      </w:r>
    </w:p>
    <w:p w14:paraId="06CFCB11" w14:textId="77777777" w:rsidR="000E4D6B" w:rsidRPr="00902FC5" w:rsidRDefault="00B55DE1" w:rsidP="00902FC5">
      <w:pPr>
        <w:ind w:firstLine="567"/>
        <w:jc w:val="both"/>
      </w:pPr>
      <w:r>
        <w:t>2.1.7</w:t>
      </w:r>
      <w:r w:rsidR="000E4D6B" w:rsidRPr="00902FC5">
        <w:t xml:space="preserve">. Восполнить материал занятий, пройденный за время отсутствия </w:t>
      </w:r>
      <w:r w:rsidR="00936719" w:rsidRPr="00902FC5">
        <w:t>Учащегося</w:t>
      </w:r>
      <w:r w:rsidR="000E4D6B" w:rsidRPr="00902FC5">
        <w:t xml:space="preserve"> по уважительной причине, в пределах объема услуг, оказываемых в соответствии с разделом 1 настоящего </w:t>
      </w:r>
      <w:r w:rsidR="009F4CCF">
        <w:t>Д</w:t>
      </w:r>
      <w:r w:rsidR="000E4D6B" w:rsidRPr="00902FC5">
        <w:t>оговора.</w:t>
      </w:r>
    </w:p>
    <w:p w14:paraId="6CADFD00" w14:textId="77777777" w:rsidR="00012661" w:rsidRPr="00902FC5" w:rsidRDefault="00012661" w:rsidP="00902FC5">
      <w:pPr>
        <w:ind w:firstLine="567"/>
        <w:jc w:val="both"/>
        <w:rPr>
          <w:b/>
          <w:i/>
        </w:rPr>
      </w:pPr>
      <w:r w:rsidRPr="00902FC5">
        <w:rPr>
          <w:b/>
        </w:rPr>
        <w:t>2.2.</w:t>
      </w:r>
      <w:r w:rsidRPr="00902FC5">
        <w:rPr>
          <w:b/>
          <w:i/>
        </w:rPr>
        <w:t xml:space="preserve"> Учащийся, с другой стороны, обязуется:</w:t>
      </w:r>
    </w:p>
    <w:p w14:paraId="69CFE12F" w14:textId="77777777" w:rsidR="00936719" w:rsidRPr="00902FC5" w:rsidRDefault="00012661" w:rsidP="00902FC5">
      <w:pPr>
        <w:ind w:firstLine="567"/>
        <w:jc w:val="both"/>
      </w:pPr>
      <w:r w:rsidRPr="00902FC5">
        <w:t xml:space="preserve">2.2.1. </w:t>
      </w:r>
      <w:r w:rsidR="00936719" w:rsidRPr="00902FC5">
        <w:t>Своевременно вносить плату за предоставляемые услуги, указанные в разделе 1</w:t>
      </w:r>
      <w:r w:rsidR="008E2D41" w:rsidRPr="00902FC5">
        <w:t xml:space="preserve"> </w:t>
      </w:r>
      <w:r w:rsidR="00936719" w:rsidRPr="00902FC5">
        <w:t xml:space="preserve">настоящего </w:t>
      </w:r>
      <w:r w:rsidR="009F4CCF">
        <w:t>Д</w:t>
      </w:r>
      <w:r w:rsidR="00936719" w:rsidRPr="00902FC5">
        <w:t>оговора.</w:t>
      </w:r>
    </w:p>
    <w:p w14:paraId="66FEAF66" w14:textId="77777777" w:rsidR="00012661" w:rsidRPr="00902FC5" w:rsidRDefault="00012661" w:rsidP="00902FC5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 w:rsidRPr="00902FC5">
        <w:rPr>
          <w:rFonts w:ascii="Times New Roman" w:hAnsi="Times New Roman" w:cs="Times New Roman"/>
        </w:rPr>
        <w:t xml:space="preserve">2.2.2. Возмещать ущерб, причиненный    имуществу </w:t>
      </w:r>
      <w:r w:rsidR="00936719" w:rsidRPr="00902FC5">
        <w:rPr>
          <w:rFonts w:ascii="Times New Roman" w:hAnsi="Times New Roman" w:cs="Times New Roman"/>
        </w:rPr>
        <w:t>Исполнителя</w:t>
      </w:r>
      <w:r w:rsidRPr="00902FC5">
        <w:rPr>
          <w:rFonts w:ascii="Times New Roman" w:hAnsi="Times New Roman" w:cs="Times New Roman"/>
        </w:rPr>
        <w:t xml:space="preserve">, в   </w:t>
      </w:r>
      <w:r w:rsidR="009F4CCF" w:rsidRPr="00902FC5">
        <w:rPr>
          <w:rFonts w:ascii="Times New Roman" w:hAnsi="Times New Roman" w:cs="Times New Roman"/>
        </w:rPr>
        <w:t>соответствии с</w:t>
      </w:r>
      <w:r w:rsidRPr="00902FC5">
        <w:rPr>
          <w:rFonts w:ascii="Times New Roman" w:hAnsi="Times New Roman" w:cs="Times New Roman"/>
        </w:rPr>
        <w:t xml:space="preserve"> </w:t>
      </w:r>
      <w:r w:rsidR="009F4CCF" w:rsidRPr="00902FC5">
        <w:rPr>
          <w:rFonts w:ascii="Times New Roman" w:hAnsi="Times New Roman" w:cs="Times New Roman"/>
        </w:rPr>
        <w:t>законодательством РФ</w:t>
      </w:r>
      <w:r w:rsidRPr="00902FC5">
        <w:rPr>
          <w:rFonts w:ascii="Times New Roman" w:hAnsi="Times New Roman" w:cs="Times New Roman"/>
        </w:rPr>
        <w:t>.</w:t>
      </w:r>
    </w:p>
    <w:p w14:paraId="539BC866" w14:textId="77777777" w:rsidR="00012661" w:rsidRPr="00902FC5" w:rsidRDefault="009F4CCF" w:rsidP="00902FC5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2.2.3. Соблюдать требования </w:t>
      </w:r>
      <w:r w:rsidR="00012661" w:rsidRPr="00902FC5">
        <w:rPr>
          <w:rFonts w:ascii="Times New Roman" w:hAnsi="Times New Roman" w:cs="Times New Roman"/>
        </w:rPr>
        <w:t>Правил внутреннего распорядка и иных локальных</w:t>
      </w:r>
      <w:r>
        <w:rPr>
          <w:rFonts w:ascii="Times New Roman" w:hAnsi="Times New Roman" w:cs="Times New Roman"/>
        </w:rPr>
        <w:t xml:space="preserve"> </w:t>
      </w:r>
      <w:r w:rsidR="00012661" w:rsidRPr="00902FC5">
        <w:rPr>
          <w:rFonts w:ascii="Times New Roman" w:hAnsi="Times New Roman" w:cs="Times New Roman"/>
        </w:rPr>
        <w:t>нормативных</w:t>
      </w:r>
      <w:r>
        <w:rPr>
          <w:rFonts w:ascii="Times New Roman" w:hAnsi="Times New Roman" w:cs="Times New Roman"/>
        </w:rPr>
        <w:t xml:space="preserve"> </w:t>
      </w:r>
      <w:r w:rsidR="00012661" w:rsidRPr="00902FC5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ктов, </w:t>
      </w:r>
      <w:r w:rsidR="00012661" w:rsidRPr="00902FC5">
        <w:rPr>
          <w:rFonts w:ascii="Times New Roman" w:hAnsi="Times New Roman" w:cs="Times New Roman"/>
        </w:rPr>
        <w:t>соблюдать учебную дисциплину и общепринятые нормы поведения, в частности, проявлять</w:t>
      </w:r>
      <w:r>
        <w:rPr>
          <w:rFonts w:ascii="Times New Roman" w:hAnsi="Times New Roman" w:cs="Times New Roman"/>
        </w:rPr>
        <w:t xml:space="preserve"> </w:t>
      </w:r>
      <w:r w:rsidR="00012661" w:rsidRPr="00902FC5">
        <w:rPr>
          <w:rFonts w:ascii="Times New Roman" w:hAnsi="Times New Roman" w:cs="Times New Roman"/>
        </w:rPr>
        <w:t>уважение</w:t>
      </w:r>
      <w:r>
        <w:rPr>
          <w:rFonts w:ascii="Times New Roman" w:hAnsi="Times New Roman" w:cs="Times New Roman"/>
        </w:rPr>
        <w:t xml:space="preserve"> </w:t>
      </w:r>
      <w:r w:rsidR="00012661" w:rsidRPr="00902FC5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 w:rsidR="00012661" w:rsidRPr="00902FC5">
        <w:rPr>
          <w:rFonts w:ascii="Times New Roman" w:hAnsi="Times New Roman" w:cs="Times New Roman"/>
        </w:rPr>
        <w:t>научно-педагогическому, инженерно-техническому, административно-хозяйственному, учебно-вспомогательному и иному персоналу</w:t>
      </w:r>
      <w:r>
        <w:rPr>
          <w:rFonts w:ascii="Times New Roman" w:hAnsi="Times New Roman" w:cs="Times New Roman"/>
        </w:rPr>
        <w:t xml:space="preserve"> Исполнителя </w:t>
      </w:r>
      <w:r w:rsidRPr="00902FC5">
        <w:rPr>
          <w:rFonts w:ascii="Times New Roman" w:hAnsi="Times New Roman" w:cs="Times New Roman"/>
        </w:rPr>
        <w:t>и другим</w:t>
      </w:r>
      <w:r w:rsidR="00012661" w:rsidRPr="00902FC5">
        <w:rPr>
          <w:rFonts w:ascii="Times New Roman" w:hAnsi="Times New Roman" w:cs="Times New Roman"/>
        </w:rPr>
        <w:t xml:space="preserve"> </w:t>
      </w:r>
      <w:r w:rsidR="009116E0" w:rsidRPr="00902FC5">
        <w:rPr>
          <w:rFonts w:ascii="Times New Roman" w:hAnsi="Times New Roman" w:cs="Times New Roman"/>
        </w:rPr>
        <w:t>учащимся</w:t>
      </w:r>
      <w:r w:rsidR="00012661" w:rsidRPr="00902FC5">
        <w:rPr>
          <w:rFonts w:ascii="Times New Roman" w:hAnsi="Times New Roman" w:cs="Times New Roman"/>
        </w:rPr>
        <w:t>, не посягать на их честь и достоинство.</w:t>
      </w:r>
    </w:p>
    <w:p w14:paraId="1A63E3EC" w14:textId="77777777" w:rsidR="00012661" w:rsidRPr="00902FC5" w:rsidRDefault="00012661" w:rsidP="00902FC5">
      <w:pPr>
        <w:ind w:firstLine="567"/>
        <w:jc w:val="both"/>
      </w:pPr>
      <w:r w:rsidRPr="00902FC5">
        <w:t xml:space="preserve">2.2.4. Предварительно уведомлять </w:t>
      </w:r>
      <w:r w:rsidR="00102791" w:rsidRPr="00902FC5">
        <w:t>Исполнител</w:t>
      </w:r>
      <w:r w:rsidR="00936719" w:rsidRPr="00902FC5">
        <w:t>я</w:t>
      </w:r>
      <w:r w:rsidRPr="00902FC5">
        <w:t xml:space="preserve"> о проп</w:t>
      </w:r>
      <w:r w:rsidR="00CC0CFE" w:rsidRPr="00902FC5">
        <w:t xml:space="preserve">уске индивидуальных занятий за </w:t>
      </w:r>
      <w:r w:rsidR="0003200F" w:rsidRPr="00902FC5">
        <w:t>3</w:t>
      </w:r>
      <w:r w:rsidRPr="00902FC5">
        <w:t xml:space="preserve"> часа до их начала для переноса оплаты. В случае отсутствия уведомления перенос оплаты производиться не будет.</w:t>
      </w:r>
    </w:p>
    <w:p w14:paraId="052B99AC" w14:textId="77777777" w:rsidR="00936719" w:rsidRPr="00902FC5" w:rsidRDefault="00012661" w:rsidP="00902FC5">
      <w:pPr>
        <w:ind w:firstLine="567"/>
        <w:jc w:val="both"/>
      </w:pPr>
      <w:r w:rsidRPr="00902FC5">
        <w:t>2.2.5</w:t>
      </w:r>
      <w:r w:rsidR="00936719" w:rsidRPr="00902FC5">
        <w:t>. Посещать занятия согласно учебному расписанию и в установленные сроки выполнять все виды учебной работы, предусмотренные учебными планами и программами.</w:t>
      </w:r>
    </w:p>
    <w:p w14:paraId="74B31327" w14:textId="77777777" w:rsidR="00936719" w:rsidRPr="00902FC5" w:rsidRDefault="00012661" w:rsidP="00902FC5">
      <w:pPr>
        <w:ind w:firstLine="567"/>
        <w:jc w:val="both"/>
      </w:pPr>
      <w:r w:rsidRPr="00902FC5">
        <w:t>2.2.6.</w:t>
      </w:r>
      <w:r w:rsidR="00102791" w:rsidRPr="00902FC5">
        <w:t xml:space="preserve">  Бережно относиться к имуществу Исполнителя.</w:t>
      </w:r>
    </w:p>
    <w:p w14:paraId="14F2BDCD" w14:textId="77777777" w:rsidR="00432166" w:rsidRPr="00902FC5" w:rsidRDefault="00432166" w:rsidP="00902FC5">
      <w:pPr>
        <w:ind w:firstLine="567"/>
        <w:jc w:val="both"/>
      </w:pPr>
      <w:r w:rsidRPr="00902FC5">
        <w:t>2.2.7. Своевременно сообщать Исполнителю об изменениях контактных номеров.</w:t>
      </w:r>
    </w:p>
    <w:p w14:paraId="3F68140D" w14:textId="77777777" w:rsidR="00012661" w:rsidRPr="00902FC5" w:rsidRDefault="00012661" w:rsidP="00902FC5">
      <w:pPr>
        <w:pStyle w:val="3"/>
        <w:ind w:left="0" w:firstLine="567"/>
        <w:rPr>
          <w:sz w:val="20"/>
        </w:rPr>
      </w:pPr>
    </w:p>
    <w:p w14:paraId="16D60181" w14:textId="77777777" w:rsidR="00012661" w:rsidRPr="00902FC5" w:rsidRDefault="00012661" w:rsidP="00902FC5">
      <w:pPr>
        <w:pStyle w:val="3"/>
        <w:ind w:left="0" w:firstLine="567"/>
        <w:rPr>
          <w:sz w:val="20"/>
        </w:rPr>
      </w:pPr>
      <w:r w:rsidRPr="00902FC5">
        <w:rPr>
          <w:sz w:val="20"/>
        </w:rPr>
        <w:t>3. ПРАВА СТОРОН</w:t>
      </w:r>
    </w:p>
    <w:p w14:paraId="2B046FFB" w14:textId="77777777" w:rsidR="00012661" w:rsidRPr="00902FC5" w:rsidRDefault="00012661" w:rsidP="009F4CCF">
      <w:pPr>
        <w:ind w:firstLine="567"/>
        <w:jc w:val="both"/>
        <w:rPr>
          <w:b/>
          <w:i/>
        </w:rPr>
      </w:pPr>
      <w:r w:rsidRPr="00902FC5">
        <w:rPr>
          <w:b/>
        </w:rPr>
        <w:t>3.1</w:t>
      </w:r>
      <w:r w:rsidRPr="00902FC5">
        <w:rPr>
          <w:b/>
          <w:i/>
        </w:rPr>
        <w:t>.</w:t>
      </w:r>
      <w:r w:rsidR="009F4CCF">
        <w:rPr>
          <w:b/>
          <w:i/>
        </w:rPr>
        <w:t xml:space="preserve"> Исполнитель</w:t>
      </w:r>
      <w:r w:rsidRPr="00902FC5">
        <w:rPr>
          <w:b/>
          <w:i/>
        </w:rPr>
        <w:t>, с одной стороны, имеет право:</w:t>
      </w:r>
    </w:p>
    <w:p w14:paraId="6448B9E9" w14:textId="77777777" w:rsidR="00012661" w:rsidRPr="00902FC5" w:rsidRDefault="00012661" w:rsidP="009F4CCF">
      <w:pPr>
        <w:ind w:firstLine="567"/>
        <w:jc w:val="both"/>
      </w:pPr>
      <w:r w:rsidRPr="00902FC5">
        <w:t xml:space="preserve">3.1.1. Заменять </w:t>
      </w:r>
      <w:r w:rsidR="009F4CCF">
        <w:t>педагога</w:t>
      </w:r>
      <w:r w:rsidRPr="00902FC5">
        <w:t xml:space="preserve"> и график предоставления услуг в связи с производственной необходимостью</w:t>
      </w:r>
      <w:r w:rsidR="00B55DE1">
        <w:t>.</w:t>
      </w:r>
    </w:p>
    <w:p w14:paraId="551115A8" w14:textId="77777777" w:rsidR="00012661" w:rsidRPr="00902FC5" w:rsidRDefault="00012661" w:rsidP="009F4CCF">
      <w:pPr>
        <w:ind w:firstLine="567"/>
        <w:jc w:val="both"/>
        <w:rPr>
          <w:b/>
          <w:i/>
        </w:rPr>
      </w:pPr>
      <w:r w:rsidRPr="00902FC5">
        <w:rPr>
          <w:b/>
        </w:rPr>
        <w:t>3.2.</w:t>
      </w:r>
      <w:r w:rsidRPr="00902FC5">
        <w:rPr>
          <w:b/>
          <w:i/>
        </w:rPr>
        <w:t xml:space="preserve"> </w:t>
      </w:r>
      <w:r w:rsidR="009F4CCF">
        <w:rPr>
          <w:b/>
          <w:i/>
        </w:rPr>
        <w:t>Заказчик/Учащийся</w:t>
      </w:r>
      <w:r w:rsidRPr="00902FC5">
        <w:rPr>
          <w:b/>
          <w:i/>
        </w:rPr>
        <w:t>, с другой стороны, имеет право:</w:t>
      </w:r>
    </w:p>
    <w:p w14:paraId="0B78AB19" w14:textId="77777777" w:rsidR="00012661" w:rsidRPr="00902FC5" w:rsidRDefault="00012661" w:rsidP="009F4CCF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 w:rsidRPr="00902FC5">
        <w:rPr>
          <w:rFonts w:ascii="Times New Roman" w:hAnsi="Times New Roman" w:cs="Times New Roman"/>
        </w:rPr>
        <w:lastRenderedPageBreak/>
        <w:t>3.2.1.</w:t>
      </w:r>
      <w:r w:rsidR="009F4CCF">
        <w:rPr>
          <w:rFonts w:ascii="Times New Roman" w:hAnsi="Times New Roman" w:cs="Times New Roman"/>
        </w:rPr>
        <w:t xml:space="preserve"> </w:t>
      </w:r>
      <w:r w:rsidRPr="00902FC5">
        <w:rPr>
          <w:rFonts w:ascii="Times New Roman" w:hAnsi="Times New Roman" w:cs="Times New Roman"/>
        </w:rPr>
        <w:t xml:space="preserve">Обращаться </w:t>
      </w:r>
      <w:r w:rsidR="009F4CCF" w:rsidRPr="00902FC5">
        <w:rPr>
          <w:rFonts w:ascii="Times New Roman" w:hAnsi="Times New Roman" w:cs="Times New Roman"/>
        </w:rPr>
        <w:t>к работникам Исполнителя по</w:t>
      </w:r>
      <w:r w:rsidRPr="00902FC5">
        <w:rPr>
          <w:rFonts w:ascii="Times New Roman" w:hAnsi="Times New Roman" w:cs="Times New Roman"/>
        </w:rPr>
        <w:t xml:space="preserve"> </w:t>
      </w:r>
      <w:r w:rsidR="009F4CCF" w:rsidRPr="00902FC5">
        <w:rPr>
          <w:rFonts w:ascii="Times New Roman" w:hAnsi="Times New Roman" w:cs="Times New Roman"/>
        </w:rPr>
        <w:t>вопросам, касающимся</w:t>
      </w:r>
      <w:r w:rsidRPr="00902FC5">
        <w:rPr>
          <w:rFonts w:ascii="Times New Roman" w:hAnsi="Times New Roman" w:cs="Times New Roman"/>
        </w:rPr>
        <w:t xml:space="preserve"> процесса обучения </w:t>
      </w:r>
      <w:r w:rsidR="009F4CCF">
        <w:rPr>
          <w:rFonts w:ascii="Times New Roman" w:hAnsi="Times New Roman" w:cs="Times New Roman"/>
        </w:rPr>
        <w:t>у Исполнителя</w:t>
      </w:r>
      <w:r w:rsidRPr="00902FC5">
        <w:rPr>
          <w:rFonts w:ascii="Times New Roman" w:hAnsi="Times New Roman" w:cs="Times New Roman"/>
        </w:rPr>
        <w:t>;</w:t>
      </w:r>
      <w:r w:rsidR="009F4CCF">
        <w:rPr>
          <w:rFonts w:ascii="Times New Roman" w:hAnsi="Times New Roman" w:cs="Times New Roman"/>
        </w:rPr>
        <w:t xml:space="preserve"> </w:t>
      </w:r>
      <w:r w:rsidRPr="00902FC5">
        <w:rPr>
          <w:rFonts w:ascii="Times New Roman" w:hAnsi="Times New Roman" w:cs="Times New Roman"/>
        </w:rPr>
        <w:t xml:space="preserve">получать </w:t>
      </w:r>
      <w:r w:rsidR="009F4CCF" w:rsidRPr="00902FC5">
        <w:rPr>
          <w:rFonts w:ascii="Times New Roman" w:hAnsi="Times New Roman" w:cs="Times New Roman"/>
        </w:rPr>
        <w:t>полную и достоверную информацию об оценке</w:t>
      </w:r>
      <w:r w:rsidRPr="00902FC5">
        <w:rPr>
          <w:rFonts w:ascii="Times New Roman" w:hAnsi="Times New Roman" w:cs="Times New Roman"/>
        </w:rPr>
        <w:t xml:space="preserve"> знаний, умений и навыков</w:t>
      </w:r>
      <w:r w:rsidR="0003200F" w:rsidRPr="00902FC5">
        <w:rPr>
          <w:rFonts w:ascii="Times New Roman" w:hAnsi="Times New Roman" w:cs="Times New Roman"/>
        </w:rPr>
        <w:t xml:space="preserve"> </w:t>
      </w:r>
      <w:r w:rsidR="009F4CCF">
        <w:rPr>
          <w:rFonts w:ascii="Times New Roman" w:hAnsi="Times New Roman" w:cs="Times New Roman"/>
        </w:rPr>
        <w:t>Учащегося</w:t>
      </w:r>
      <w:r w:rsidRPr="00902FC5">
        <w:rPr>
          <w:rFonts w:ascii="Times New Roman" w:hAnsi="Times New Roman" w:cs="Times New Roman"/>
        </w:rPr>
        <w:t>, а также о критериях этой оценки.</w:t>
      </w:r>
    </w:p>
    <w:p w14:paraId="2F488220" w14:textId="77777777" w:rsidR="00012661" w:rsidRPr="00902FC5" w:rsidRDefault="00012661" w:rsidP="009F4CCF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 w:rsidRPr="00902FC5">
        <w:rPr>
          <w:rFonts w:ascii="Times New Roman" w:hAnsi="Times New Roman" w:cs="Times New Roman"/>
        </w:rPr>
        <w:t xml:space="preserve"> 3.2.2. Пользоваться имуществом</w:t>
      </w:r>
      <w:r w:rsidR="00432166" w:rsidRPr="00902FC5">
        <w:rPr>
          <w:rFonts w:ascii="Times New Roman" w:hAnsi="Times New Roman" w:cs="Times New Roman"/>
        </w:rPr>
        <w:t xml:space="preserve"> Исполнителя</w:t>
      </w:r>
      <w:r w:rsidR="00BC7400" w:rsidRPr="00902FC5">
        <w:rPr>
          <w:rFonts w:ascii="Times New Roman" w:hAnsi="Times New Roman" w:cs="Times New Roman"/>
        </w:rPr>
        <w:t xml:space="preserve">, </w:t>
      </w:r>
      <w:r w:rsidRPr="00902FC5">
        <w:rPr>
          <w:rFonts w:ascii="Times New Roman" w:hAnsi="Times New Roman" w:cs="Times New Roman"/>
        </w:rPr>
        <w:t>необходимым</w:t>
      </w:r>
      <w:r w:rsidR="009F4CCF">
        <w:rPr>
          <w:rFonts w:ascii="Times New Roman" w:hAnsi="Times New Roman" w:cs="Times New Roman"/>
        </w:rPr>
        <w:t xml:space="preserve"> </w:t>
      </w:r>
      <w:r w:rsidRPr="00902FC5">
        <w:rPr>
          <w:rFonts w:ascii="Times New Roman" w:hAnsi="Times New Roman" w:cs="Times New Roman"/>
        </w:rPr>
        <w:t xml:space="preserve">для </w:t>
      </w:r>
      <w:r w:rsidR="009F4CCF" w:rsidRPr="00902FC5">
        <w:rPr>
          <w:rFonts w:ascii="Times New Roman" w:hAnsi="Times New Roman" w:cs="Times New Roman"/>
        </w:rPr>
        <w:t>осуществления образовательного процесса, во</w:t>
      </w:r>
      <w:r w:rsidRPr="00902FC5">
        <w:rPr>
          <w:rFonts w:ascii="Times New Roman" w:hAnsi="Times New Roman" w:cs="Times New Roman"/>
        </w:rPr>
        <w:t xml:space="preserve">   время</w:t>
      </w:r>
      <w:r w:rsidR="009F4CCF">
        <w:rPr>
          <w:rFonts w:ascii="Times New Roman" w:hAnsi="Times New Roman" w:cs="Times New Roman"/>
        </w:rPr>
        <w:t xml:space="preserve"> </w:t>
      </w:r>
      <w:r w:rsidRPr="00902FC5">
        <w:rPr>
          <w:rFonts w:ascii="Times New Roman" w:hAnsi="Times New Roman" w:cs="Times New Roman"/>
        </w:rPr>
        <w:t>занятий, предусмотренных расписанием.</w:t>
      </w:r>
    </w:p>
    <w:p w14:paraId="361D60C6" w14:textId="20165E0E" w:rsidR="00B225B3" w:rsidRDefault="00012661" w:rsidP="00B225B3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 w:rsidRPr="00902FC5">
        <w:rPr>
          <w:rFonts w:ascii="Times New Roman" w:hAnsi="Times New Roman" w:cs="Times New Roman"/>
        </w:rPr>
        <w:t xml:space="preserve"> 3.2.3. Пользоваться дополнительными образовательными </w:t>
      </w:r>
      <w:r w:rsidR="009F4CCF" w:rsidRPr="00902FC5">
        <w:rPr>
          <w:rFonts w:ascii="Times New Roman" w:hAnsi="Times New Roman" w:cs="Times New Roman"/>
        </w:rPr>
        <w:t xml:space="preserve">услугами, предоставляемыми </w:t>
      </w:r>
      <w:r w:rsidR="009F4CCF">
        <w:rPr>
          <w:rFonts w:ascii="Times New Roman" w:hAnsi="Times New Roman" w:cs="Times New Roman"/>
        </w:rPr>
        <w:t xml:space="preserve">Исполнителем </w:t>
      </w:r>
      <w:r w:rsidRPr="00902FC5">
        <w:rPr>
          <w:rFonts w:ascii="Times New Roman" w:hAnsi="Times New Roman" w:cs="Times New Roman"/>
        </w:rPr>
        <w:t xml:space="preserve">и не входящими в </w:t>
      </w:r>
      <w:r w:rsidR="009F4CCF">
        <w:rPr>
          <w:rFonts w:ascii="Times New Roman" w:hAnsi="Times New Roman" w:cs="Times New Roman"/>
        </w:rPr>
        <w:t>образовательную</w:t>
      </w:r>
      <w:r w:rsidRPr="00902FC5">
        <w:rPr>
          <w:rFonts w:ascii="Times New Roman" w:hAnsi="Times New Roman" w:cs="Times New Roman"/>
        </w:rPr>
        <w:t xml:space="preserve"> программу, на основании отдельно заключенного договора.</w:t>
      </w:r>
    </w:p>
    <w:p w14:paraId="79334ACF" w14:textId="3D4D392D" w:rsidR="00B225B3" w:rsidRPr="00902FC5" w:rsidRDefault="00B225B3" w:rsidP="00B225B3">
      <w:pPr>
        <w:pStyle w:val="ConsPlusNonformat"/>
        <w:widowControl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3.2.4. </w:t>
      </w:r>
      <w:r w:rsidRPr="00B225B3">
        <w:rPr>
          <w:rFonts w:ascii="Times New Roman" w:hAnsi="Times New Roman" w:cs="Times New Roman"/>
        </w:rPr>
        <w:t>Пользоваться иными правами, предусмотренными действующим законодательством РФ, в том числе, но не ограничиваясь, предусмотренными статьёй 34 Федерального закона№273-ФЗ от 29.12.2012г. «Об образовании в РФ».</w:t>
      </w:r>
    </w:p>
    <w:p w14:paraId="314D33AD" w14:textId="77777777" w:rsidR="00432166" w:rsidRPr="00902FC5" w:rsidRDefault="00432166" w:rsidP="00902FC5">
      <w:pPr>
        <w:pStyle w:val="a8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0"/>
          <w:szCs w:val="20"/>
        </w:rPr>
      </w:pPr>
    </w:p>
    <w:p w14:paraId="79C4419F" w14:textId="77777777" w:rsidR="00432166" w:rsidRPr="00902FC5" w:rsidRDefault="009D4A45" w:rsidP="00902FC5">
      <w:pPr>
        <w:pStyle w:val="a8"/>
        <w:numPr>
          <w:ilvl w:val="0"/>
          <w:numId w:val="1"/>
        </w:numPr>
        <w:ind w:left="0" w:firstLine="567"/>
        <w:jc w:val="center"/>
        <w:rPr>
          <w:rStyle w:val="a9"/>
          <w:rFonts w:ascii="Times New Roman" w:hAnsi="Times New Roman" w:cs="Times New Roman"/>
          <w:bCs/>
          <w:color w:val="auto"/>
          <w:sz w:val="20"/>
          <w:szCs w:val="20"/>
        </w:rPr>
      </w:pPr>
      <w:r w:rsidRPr="00902FC5">
        <w:rPr>
          <w:rStyle w:val="a9"/>
          <w:rFonts w:ascii="Times New Roman" w:hAnsi="Times New Roman" w:cs="Times New Roman"/>
          <w:bCs/>
          <w:color w:val="auto"/>
          <w:sz w:val="20"/>
          <w:szCs w:val="20"/>
        </w:rPr>
        <w:t>4. ОПЛАТА УСЛУГ</w:t>
      </w:r>
    </w:p>
    <w:p w14:paraId="79165F6D" w14:textId="2E445F38" w:rsidR="00CC0CFE" w:rsidRPr="00902FC5" w:rsidRDefault="00432166" w:rsidP="009F4CCF">
      <w:pPr>
        <w:pStyle w:val="a8"/>
        <w:widowControl/>
        <w:autoSpaceDE/>
        <w:autoSpaceDN/>
        <w:adjustRightInd/>
        <w:ind w:firstLine="567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902FC5">
        <w:rPr>
          <w:rFonts w:ascii="Times New Roman" w:hAnsi="Times New Roman" w:cs="Times New Roman"/>
          <w:sz w:val="20"/>
          <w:szCs w:val="20"/>
        </w:rPr>
        <w:t>4.1. Заказчик оплачивает услуги, пре</w:t>
      </w:r>
      <w:r w:rsidR="00C52BF6" w:rsidRPr="00902FC5">
        <w:rPr>
          <w:rFonts w:ascii="Times New Roman" w:hAnsi="Times New Roman" w:cs="Times New Roman"/>
          <w:sz w:val="20"/>
          <w:szCs w:val="20"/>
        </w:rPr>
        <w:t xml:space="preserve">дусмотренные настоящим договором </w:t>
      </w:r>
      <w:r w:rsidR="00850895" w:rsidRPr="00902FC5">
        <w:rPr>
          <w:rFonts w:ascii="Times New Roman" w:hAnsi="Times New Roman" w:cs="Times New Roman"/>
          <w:color w:val="000000"/>
          <w:sz w:val="20"/>
          <w:szCs w:val="20"/>
        </w:rPr>
        <w:t xml:space="preserve">в размере </w:t>
      </w:r>
      <w:r w:rsidR="001D67B2" w:rsidRPr="001D67B2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>_______________</w:t>
      </w:r>
      <w:r w:rsidR="0006218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C52BF6" w:rsidRPr="0006218B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="00C52BF6" w:rsidRPr="00902FC5">
        <w:rPr>
          <w:rFonts w:ascii="Times New Roman" w:hAnsi="Times New Roman" w:cs="Times New Roman"/>
          <w:color w:val="000000"/>
          <w:sz w:val="20"/>
          <w:szCs w:val="20"/>
        </w:rPr>
        <w:t xml:space="preserve">ублей 00 коп., НДС не облагается, </w:t>
      </w:r>
      <w:r w:rsidR="00C52BF6" w:rsidRPr="00902F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средствами материнского (семейного) капитала </w:t>
      </w:r>
      <w:r w:rsidR="0061676D" w:rsidRPr="00902F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серии </w:t>
      </w:r>
      <w:r w:rsidR="001D67B2" w:rsidRPr="001D67B2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>_______</w:t>
      </w:r>
      <w:r w:rsidR="0061676D" w:rsidRPr="00902F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от </w:t>
      </w:r>
      <w:r w:rsidR="001D67B2" w:rsidRPr="001D67B2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>________</w:t>
      </w:r>
      <w:r w:rsidR="0006218B" w:rsidRPr="001D67B2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>20</w:t>
      </w:r>
      <w:r w:rsidR="001D67B2" w:rsidRPr="001D67B2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>__</w:t>
      </w:r>
      <w:r w:rsidR="0006218B" w:rsidRPr="001D67B2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 xml:space="preserve"> </w:t>
      </w:r>
      <w:r w:rsidR="0061676D" w:rsidRPr="001D67B2">
        <w:rPr>
          <w:rFonts w:ascii="Times New Roman" w:hAnsi="Times New Roman" w:cs="Times New Roman"/>
          <w:b/>
          <w:color w:val="000000"/>
          <w:sz w:val="20"/>
          <w:szCs w:val="20"/>
          <w:highlight w:val="yellow"/>
        </w:rPr>
        <w:t>г</w:t>
      </w:r>
      <w:r w:rsidR="0061676D" w:rsidRPr="00902FC5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61676D" w:rsidRPr="00902FC5">
        <w:rPr>
          <w:rFonts w:ascii="Times New Roman" w:hAnsi="Times New Roman" w:cs="Times New Roman"/>
          <w:color w:val="000000"/>
          <w:sz w:val="20"/>
          <w:szCs w:val="20"/>
        </w:rPr>
        <w:t xml:space="preserve"> в безналичном порядке на расчетный счет Исполнителя, </w:t>
      </w:r>
      <w:r w:rsidR="0061676D" w:rsidRPr="00902FC5">
        <w:rPr>
          <w:rFonts w:ascii="Times New Roman" w:hAnsi="Times New Roman"/>
          <w:sz w:val="20"/>
          <w:szCs w:val="20"/>
        </w:rPr>
        <w:t xml:space="preserve">направляемых органами </w:t>
      </w:r>
      <w:r w:rsidR="00607FB1">
        <w:rPr>
          <w:rFonts w:ascii="Times New Roman" w:hAnsi="Times New Roman"/>
          <w:sz w:val="20"/>
          <w:szCs w:val="20"/>
        </w:rPr>
        <w:t>Социаль</w:t>
      </w:r>
      <w:r w:rsidR="0061676D" w:rsidRPr="00902FC5">
        <w:rPr>
          <w:rFonts w:ascii="Times New Roman" w:hAnsi="Times New Roman"/>
          <w:sz w:val="20"/>
          <w:szCs w:val="20"/>
        </w:rPr>
        <w:t>ного фонда Российской Федерации</w:t>
      </w:r>
      <w:r w:rsidR="00C966DD">
        <w:rPr>
          <w:rFonts w:ascii="Times New Roman" w:hAnsi="Times New Roman"/>
          <w:sz w:val="20"/>
          <w:szCs w:val="20"/>
        </w:rPr>
        <w:t xml:space="preserve"> в срок до __.__.202_г</w:t>
      </w:r>
      <w:r w:rsidR="00000C3A">
        <w:rPr>
          <w:rFonts w:ascii="Times New Roman" w:hAnsi="Times New Roman"/>
          <w:sz w:val="20"/>
          <w:szCs w:val="20"/>
        </w:rPr>
        <w:t>.</w:t>
      </w:r>
    </w:p>
    <w:p w14:paraId="6A57E3BD" w14:textId="77777777" w:rsidR="00F6756F" w:rsidRPr="00902FC5" w:rsidRDefault="009D4A45" w:rsidP="00902FC5">
      <w:pPr>
        <w:ind w:firstLine="567"/>
        <w:jc w:val="both"/>
      </w:pPr>
      <w:r w:rsidRPr="00902FC5">
        <w:t>4.2</w:t>
      </w:r>
      <w:r w:rsidR="00432166" w:rsidRPr="00902FC5">
        <w:t xml:space="preserve">. </w:t>
      </w:r>
      <w:r w:rsidR="00F6756F" w:rsidRPr="00902FC5">
        <w:t xml:space="preserve">Оплата услуг, предусмотренная настоящим разделом, может быть изменена по соглашению </w:t>
      </w:r>
      <w:r w:rsidR="009F4CCF">
        <w:t>С</w:t>
      </w:r>
      <w:r w:rsidR="00F6756F" w:rsidRPr="00902FC5">
        <w:t xml:space="preserve">торон, о чем составляется дополнение к настоящему </w:t>
      </w:r>
      <w:r w:rsidR="009F4CCF">
        <w:t>Д</w:t>
      </w:r>
      <w:r w:rsidR="00F6756F" w:rsidRPr="00902FC5">
        <w:t>оговору.</w:t>
      </w:r>
    </w:p>
    <w:p w14:paraId="48C8AF56" w14:textId="77777777" w:rsidR="00F6756F" w:rsidRPr="00902FC5" w:rsidRDefault="00432166" w:rsidP="00902FC5">
      <w:pPr>
        <w:numPr>
          <w:ilvl w:val="0"/>
          <w:numId w:val="1"/>
        </w:numPr>
        <w:ind w:left="0" w:firstLine="567"/>
        <w:jc w:val="both"/>
      </w:pPr>
      <w:r w:rsidRPr="00902FC5">
        <w:t>4.</w:t>
      </w:r>
      <w:r w:rsidR="00230522">
        <w:t>3</w:t>
      </w:r>
      <w:r w:rsidRPr="00902FC5">
        <w:t>. В стоимость обучения не входит размер комиссионного сбора, взимаемого банковскими учреждениями.</w:t>
      </w:r>
    </w:p>
    <w:p w14:paraId="55FB62BD" w14:textId="77777777" w:rsidR="00432166" w:rsidRPr="00902FC5" w:rsidRDefault="00F6756F" w:rsidP="00902FC5">
      <w:pPr>
        <w:numPr>
          <w:ilvl w:val="0"/>
          <w:numId w:val="1"/>
        </w:numPr>
        <w:ind w:left="0" w:firstLine="567"/>
        <w:jc w:val="both"/>
      </w:pPr>
      <w:r w:rsidRPr="00902FC5">
        <w:t xml:space="preserve"> </w:t>
      </w:r>
      <w:r w:rsidR="00432166" w:rsidRPr="00902FC5">
        <w:t xml:space="preserve"> </w:t>
      </w:r>
    </w:p>
    <w:p w14:paraId="2807C71A" w14:textId="77777777" w:rsidR="00012661" w:rsidRPr="00902FC5" w:rsidRDefault="009D4A45" w:rsidP="00902FC5">
      <w:pPr>
        <w:pStyle w:val="1"/>
        <w:ind w:left="0" w:firstLine="567"/>
        <w:rPr>
          <w:sz w:val="20"/>
        </w:rPr>
      </w:pPr>
      <w:r w:rsidRPr="00902FC5">
        <w:rPr>
          <w:sz w:val="20"/>
        </w:rPr>
        <w:t>5</w:t>
      </w:r>
      <w:r w:rsidR="00012661" w:rsidRPr="00902FC5">
        <w:rPr>
          <w:sz w:val="20"/>
        </w:rPr>
        <w:t>. ДОПОЛНИТЕЛЬНЫЕ УСЛОВИЯ</w:t>
      </w:r>
    </w:p>
    <w:p w14:paraId="4D6DED23" w14:textId="77777777" w:rsidR="009D4A45" w:rsidRPr="00902FC5" w:rsidRDefault="009D4A45" w:rsidP="00902FC5">
      <w:pPr>
        <w:ind w:firstLine="567"/>
        <w:jc w:val="both"/>
      </w:pPr>
      <w:r w:rsidRPr="00902FC5">
        <w:t>5.1. Государственные праздники, а также дни школьных (осенних, зимних, весенних) каникул у Исполнителя считаются рабочими днями. Исключение составляют новогодние каникулы, когда учебный процесс прерывается с 31 декабря по 8 января включительно.</w:t>
      </w:r>
    </w:p>
    <w:p w14:paraId="0D2F3681" w14:textId="77777777" w:rsidR="009D4A45" w:rsidRPr="00902FC5" w:rsidRDefault="009D4A45" w:rsidP="00902FC5">
      <w:pPr>
        <w:ind w:firstLine="567"/>
        <w:jc w:val="both"/>
      </w:pPr>
      <w:r w:rsidRPr="00B55DE1">
        <w:t xml:space="preserve">5.2. </w:t>
      </w:r>
      <w:r w:rsidR="00B55DE1" w:rsidRPr="00B55DE1">
        <w:t>Обучение Учащегося начинается с момента оплаты услуг.</w:t>
      </w:r>
    </w:p>
    <w:p w14:paraId="674A9DB8" w14:textId="77777777" w:rsidR="009D4A45" w:rsidRPr="00902FC5" w:rsidRDefault="009D4A45" w:rsidP="00902FC5">
      <w:pPr>
        <w:ind w:firstLine="567"/>
        <w:jc w:val="both"/>
        <w:rPr>
          <w:b/>
        </w:rPr>
      </w:pPr>
      <w:r w:rsidRPr="00902FC5">
        <w:rPr>
          <w:b/>
        </w:rPr>
        <w:t xml:space="preserve">5.3. </w:t>
      </w:r>
      <w:r w:rsidR="0061676D" w:rsidRPr="00902FC5">
        <w:rPr>
          <w:b/>
          <w:lang w:eastAsia="ru-RU"/>
        </w:rPr>
        <w:t>Суммы, образовавшиеся в конце года в результате превышения перечисленных по договору сумм над фактическими расходами за обучение ребенка в ОУ, учитываются при платежах следующего года (периода)»</w:t>
      </w:r>
      <w:r w:rsidRPr="00902FC5">
        <w:rPr>
          <w:b/>
        </w:rPr>
        <w:t>.</w:t>
      </w:r>
    </w:p>
    <w:p w14:paraId="34919827" w14:textId="0E8AE7C8" w:rsidR="0003200F" w:rsidRPr="00902FC5" w:rsidRDefault="009D4A45" w:rsidP="00902FC5">
      <w:pPr>
        <w:ind w:firstLine="567"/>
        <w:jc w:val="both"/>
        <w:rPr>
          <w:b/>
          <w:lang w:eastAsia="ru-RU"/>
        </w:rPr>
      </w:pPr>
      <w:r w:rsidRPr="00902FC5">
        <w:rPr>
          <w:b/>
        </w:rPr>
        <w:t xml:space="preserve">5.4. </w:t>
      </w:r>
      <w:r w:rsidR="0061676D" w:rsidRPr="00902FC5">
        <w:rPr>
          <w:b/>
        </w:rPr>
        <w:t xml:space="preserve">При прекращении действия настоящего договора средства материнского (семейного) капитала, перечисленные Управлением </w:t>
      </w:r>
      <w:r w:rsidR="00607FB1">
        <w:rPr>
          <w:b/>
        </w:rPr>
        <w:t>Социаль</w:t>
      </w:r>
      <w:r w:rsidR="0061676D" w:rsidRPr="00902FC5">
        <w:rPr>
          <w:b/>
        </w:rPr>
        <w:t xml:space="preserve">ного Фонда Российской Федерации на лицевой счет Исполнителя в соответствии с настоящим договором и превышающие сумму фактических расходов на обучение ребенка (неиспользованные средства), подлежат возврату Исполнителем в Управление </w:t>
      </w:r>
      <w:r w:rsidR="00607FB1">
        <w:rPr>
          <w:b/>
        </w:rPr>
        <w:t>Социального</w:t>
      </w:r>
      <w:r w:rsidR="0061676D" w:rsidRPr="00902FC5">
        <w:rPr>
          <w:b/>
        </w:rPr>
        <w:t xml:space="preserve"> Фонда Российской Федерации</w:t>
      </w:r>
      <w:r w:rsidR="002A6099" w:rsidRPr="00902FC5">
        <w:rPr>
          <w:b/>
          <w:bCs/>
          <w:lang w:eastAsia="ru-RU"/>
        </w:rPr>
        <w:t xml:space="preserve">.  </w:t>
      </w:r>
      <w:r w:rsidR="0003200F" w:rsidRPr="00902FC5">
        <w:rPr>
          <w:b/>
          <w:bCs/>
          <w:lang w:eastAsia="ru-RU"/>
        </w:rPr>
        <w:t xml:space="preserve"> </w:t>
      </w:r>
    </w:p>
    <w:p w14:paraId="5086D0C1" w14:textId="77777777" w:rsidR="009D4A45" w:rsidRPr="00902FC5" w:rsidRDefault="009D4A45" w:rsidP="00902FC5">
      <w:pPr>
        <w:ind w:firstLine="567"/>
        <w:jc w:val="both"/>
      </w:pPr>
    </w:p>
    <w:p w14:paraId="5F036BFB" w14:textId="77777777" w:rsidR="00012661" w:rsidRPr="00902FC5" w:rsidRDefault="009D4A45" w:rsidP="00902FC5">
      <w:pPr>
        <w:pStyle w:val="4"/>
        <w:ind w:left="0" w:firstLine="567"/>
      </w:pPr>
      <w:r w:rsidRPr="00902FC5">
        <w:t>6</w:t>
      </w:r>
      <w:r w:rsidR="00012661" w:rsidRPr="00902FC5">
        <w:t>. СРОК ДЕЙСТВИЯ ДОГОВОРА И УСЛОВИЯ ЕГО РАСТОРЖЕНИЯ</w:t>
      </w:r>
    </w:p>
    <w:p w14:paraId="21525D4B" w14:textId="77777777" w:rsidR="003353FF" w:rsidRPr="00902FC5" w:rsidRDefault="003353FF" w:rsidP="00902FC5">
      <w:pPr>
        <w:ind w:firstLine="567"/>
        <w:jc w:val="both"/>
      </w:pPr>
      <w:r w:rsidRPr="00902FC5">
        <w:t xml:space="preserve">6.1. Договор вступает в силу </w:t>
      </w:r>
      <w:r w:rsidRPr="00000C3A">
        <w:t xml:space="preserve">с момента </w:t>
      </w:r>
      <w:r w:rsidR="006F2C6C" w:rsidRPr="00000C3A">
        <w:t>его подписания</w:t>
      </w:r>
      <w:r w:rsidRPr="00000C3A">
        <w:t xml:space="preserve"> и действует до </w:t>
      </w:r>
      <w:r w:rsidR="006F2C6C" w:rsidRPr="00000C3A">
        <w:t>окончания обучения</w:t>
      </w:r>
      <w:r w:rsidRPr="00000C3A">
        <w:t>.</w:t>
      </w:r>
    </w:p>
    <w:p w14:paraId="6FD1C94E" w14:textId="77777777" w:rsidR="003353FF" w:rsidRPr="00902FC5" w:rsidRDefault="003353FF" w:rsidP="00902FC5">
      <w:pPr>
        <w:ind w:firstLine="567"/>
        <w:jc w:val="both"/>
      </w:pPr>
      <w:r w:rsidRPr="00902FC5">
        <w:t>6.2. Исполнитель вправе отказ</w:t>
      </w:r>
      <w:r w:rsidR="00597540">
        <w:t>аться от исполнения настоящего Д</w:t>
      </w:r>
      <w:r w:rsidRPr="00902FC5">
        <w:t xml:space="preserve">оговора, если Заказчик систематически нарушает Правила внутреннего распорядка </w:t>
      </w:r>
      <w:r w:rsidR="00C722C9">
        <w:t>Исполнителя</w:t>
      </w:r>
      <w:r w:rsidRPr="00902FC5">
        <w:t xml:space="preserve">, нарушает права и законные интересы Исполнителя и/или его представителей. Договор считается расторгнутым со дня письменного уведомления Заказчика об отказе от исполнения </w:t>
      </w:r>
      <w:r w:rsidR="00597540">
        <w:t>Д</w:t>
      </w:r>
      <w:r w:rsidRPr="00902FC5">
        <w:t>оговора.</w:t>
      </w:r>
    </w:p>
    <w:p w14:paraId="5E24A4FA" w14:textId="77777777" w:rsidR="003353FF" w:rsidRDefault="003353FF" w:rsidP="00902FC5">
      <w:pPr>
        <w:ind w:firstLine="567"/>
        <w:jc w:val="both"/>
      </w:pPr>
      <w:r w:rsidRPr="00902FC5">
        <w:t xml:space="preserve">6.3. При невыполнении одной из </w:t>
      </w:r>
      <w:r w:rsidR="00597540">
        <w:t>С</w:t>
      </w:r>
      <w:r w:rsidRPr="00902FC5">
        <w:t>торон своих обязанностей другая с</w:t>
      </w:r>
      <w:r w:rsidR="00597540">
        <w:t>торона имеет право расторгнуть настоящий Д</w:t>
      </w:r>
      <w:r w:rsidRPr="00902FC5">
        <w:t>оговор досрочно, предупредив об этом письменно за 10</w:t>
      </w:r>
      <w:r w:rsidR="00597540">
        <w:t xml:space="preserve"> (Десять)</w:t>
      </w:r>
      <w:r w:rsidRPr="00902FC5">
        <w:t xml:space="preserve"> дней.</w:t>
      </w:r>
    </w:p>
    <w:p w14:paraId="3ED9FD89" w14:textId="77777777" w:rsidR="009F4CCF" w:rsidRPr="00902FC5" w:rsidRDefault="009F4CCF" w:rsidP="00902FC5">
      <w:pPr>
        <w:ind w:firstLine="567"/>
        <w:jc w:val="both"/>
      </w:pPr>
    </w:p>
    <w:p w14:paraId="4BE04E21" w14:textId="77777777" w:rsidR="00C93E1B" w:rsidRPr="009116E0" w:rsidRDefault="008E2D41" w:rsidP="00902FC5">
      <w:pPr>
        <w:pStyle w:val="4"/>
        <w:ind w:left="0" w:firstLine="567"/>
      </w:pPr>
      <w:r w:rsidRPr="009116E0">
        <w:t xml:space="preserve">7. </w:t>
      </w:r>
      <w:r w:rsidR="009116E0">
        <w:t xml:space="preserve">РЕКВИЗИТЫ </w:t>
      </w:r>
      <w:r w:rsidR="00012661" w:rsidRPr="009116E0">
        <w:t>И ПОДПИСИ СТОРОН</w:t>
      </w: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9"/>
        <w:gridCol w:w="6076"/>
      </w:tblGrid>
      <w:tr w:rsidR="009116E0" w:rsidRPr="009116E0" w14:paraId="0C786D51" w14:textId="77777777" w:rsidTr="00597540">
        <w:trPr>
          <w:trHeight w:val="4296"/>
          <w:jc w:val="center"/>
        </w:trPr>
        <w:tc>
          <w:tcPr>
            <w:tcW w:w="4839" w:type="dxa"/>
          </w:tcPr>
          <w:p w14:paraId="77222E43" w14:textId="77777777" w:rsidR="001D67B2" w:rsidRPr="00E14125" w:rsidRDefault="009116E0" w:rsidP="001D6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color w:val="000000"/>
              </w:rPr>
            </w:pPr>
            <w:r w:rsidRPr="00E14125">
              <w:rPr>
                <w:rFonts w:eastAsia="Calibri"/>
                <w:b/>
                <w:color w:val="000000"/>
              </w:rPr>
              <w:t>Исполнитель</w:t>
            </w:r>
            <w:r w:rsidR="009F4CCF" w:rsidRPr="00E14125">
              <w:rPr>
                <w:rFonts w:eastAsia="Calibri"/>
                <w:b/>
                <w:color w:val="000000"/>
              </w:rPr>
              <w:t xml:space="preserve">: </w:t>
            </w:r>
          </w:p>
          <w:p w14:paraId="07AC666B" w14:textId="77777777" w:rsidR="00C966DD" w:rsidRDefault="009D3BFB" w:rsidP="009E441D">
            <w:pPr>
              <w:tabs>
                <w:tab w:val="left" w:pos="3544"/>
              </w:tabs>
              <w:suppressAutoHyphens w:val="0"/>
              <w:rPr>
                <w:rFonts w:eastAsia="Calibri"/>
                <w:color w:val="000000"/>
              </w:rPr>
            </w:pPr>
            <w:r w:rsidRPr="009D3BFB">
              <w:rPr>
                <w:rFonts w:eastAsia="Calibri"/>
                <w:color w:val="000000"/>
              </w:rPr>
              <w:t xml:space="preserve">Индивидуальный предприниматель </w:t>
            </w:r>
            <w:r w:rsidR="00C966DD" w:rsidRPr="00C966DD">
              <w:rPr>
                <w:rFonts w:eastAsia="Calibri"/>
                <w:color w:val="000000"/>
              </w:rPr>
              <w:t>Спивачук Карина Александровна</w:t>
            </w:r>
            <w:r w:rsidR="00C966DD" w:rsidRPr="00C966DD">
              <w:rPr>
                <w:rFonts w:eastAsia="Calibri"/>
                <w:color w:val="000000"/>
              </w:rPr>
              <w:t xml:space="preserve"> </w:t>
            </w:r>
          </w:p>
          <w:p w14:paraId="3C7385B5" w14:textId="15C56216" w:rsidR="00D96307" w:rsidRDefault="009E441D" w:rsidP="009E441D">
            <w:pPr>
              <w:tabs>
                <w:tab w:val="left" w:pos="3544"/>
              </w:tabs>
              <w:suppressAutoHyphens w:val="0"/>
              <w:rPr>
                <w:rFonts w:eastAsia="Calibri"/>
                <w:color w:val="000000"/>
              </w:rPr>
            </w:pPr>
            <w:r w:rsidRPr="009E441D">
              <w:rPr>
                <w:rFonts w:eastAsia="Calibri"/>
                <w:color w:val="000000"/>
              </w:rPr>
              <w:t xml:space="preserve">(ИП </w:t>
            </w:r>
            <w:r w:rsidR="00C966DD" w:rsidRPr="00C966DD">
              <w:rPr>
                <w:rFonts w:eastAsia="Calibri"/>
                <w:color w:val="000000"/>
              </w:rPr>
              <w:t>Спивачук К</w:t>
            </w:r>
            <w:r w:rsidR="00F42066" w:rsidRPr="00F42066">
              <w:rPr>
                <w:rFonts w:eastAsia="Calibri"/>
                <w:color w:val="000000"/>
              </w:rPr>
              <w:t>.А.</w:t>
            </w:r>
            <w:r w:rsidRPr="009E441D">
              <w:rPr>
                <w:rFonts w:eastAsia="Calibri"/>
                <w:color w:val="000000"/>
              </w:rPr>
              <w:t>)</w:t>
            </w:r>
            <w:r w:rsidR="00F42066">
              <w:rPr>
                <w:rFonts w:eastAsia="Calibri"/>
                <w:color w:val="000000"/>
              </w:rPr>
              <w:t xml:space="preserve"> </w:t>
            </w:r>
          </w:p>
          <w:p w14:paraId="1E6C16E7" w14:textId="62FFF270" w:rsidR="002A7F79" w:rsidRDefault="009D3BFB" w:rsidP="000C0407">
            <w:pPr>
              <w:tabs>
                <w:tab w:val="left" w:pos="3544"/>
              </w:tabs>
              <w:suppressAutoHyphens w:val="0"/>
              <w:rPr>
                <w:lang w:eastAsia="ru-RU"/>
              </w:rPr>
            </w:pPr>
            <w:r w:rsidRPr="009D3BFB">
              <w:rPr>
                <w:lang w:eastAsia="ru-RU"/>
              </w:rPr>
              <w:t xml:space="preserve">Юридический адрес: </w:t>
            </w:r>
            <w:r w:rsidR="00C966DD" w:rsidRPr="00C966DD">
              <w:rPr>
                <w:bCs/>
                <w:lang w:eastAsia="ru-RU"/>
              </w:rPr>
              <w:t>127543, Г. МОСКВА, УЛ.БЕЛОЗЕРСКАЯ, Д. 9Б, КВ.204</w:t>
            </w:r>
          </w:p>
          <w:p w14:paraId="1463A480" w14:textId="4E8D1B02" w:rsidR="002A7F79" w:rsidRDefault="003F349C" w:rsidP="00337DCB">
            <w:pPr>
              <w:tabs>
                <w:tab w:val="left" w:pos="3544"/>
              </w:tabs>
              <w:suppressAutoHyphens w:val="0"/>
              <w:rPr>
                <w:bCs/>
                <w:color w:val="000000"/>
              </w:rPr>
            </w:pPr>
            <w:r w:rsidRPr="00807227">
              <w:t xml:space="preserve">Адрес </w:t>
            </w:r>
            <w:r>
              <w:t>осуществления деятельности</w:t>
            </w:r>
            <w:r w:rsidRPr="00807227">
              <w:t xml:space="preserve">: </w:t>
            </w:r>
            <w:r w:rsidR="00C966DD" w:rsidRPr="00C966DD">
              <w:rPr>
                <w:bCs/>
                <w:lang w:eastAsia="ru-RU"/>
              </w:rPr>
              <w:t>141701, Московская область, городской округ Долгопрудный, г. Долгопрудный, проспект Ракетостроителей, дом 5, корп. 1, пом. 7</w:t>
            </w:r>
            <w:r w:rsidR="006C34EE">
              <w:rPr>
                <w:lang w:eastAsia="ru-RU"/>
              </w:rPr>
              <w:br/>
            </w:r>
            <w:r w:rsidR="000C0407">
              <w:rPr>
                <w:lang w:eastAsia="ru-RU"/>
              </w:rPr>
              <w:t xml:space="preserve">ОГРНИП </w:t>
            </w:r>
            <w:r w:rsidR="00C966DD" w:rsidRPr="00C966DD">
              <w:rPr>
                <w:bCs/>
                <w:color w:val="000000"/>
              </w:rPr>
              <w:t>318774600460876</w:t>
            </w:r>
          </w:p>
          <w:p w14:paraId="34779E1C" w14:textId="015CE0A1" w:rsidR="0036352E" w:rsidRPr="00767E95" w:rsidRDefault="000C0407" w:rsidP="006C34EE">
            <w:pPr>
              <w:tabs>
                <w:tab w:val="left" w:pos="3544"/>
              </w:tabs>
              <w:suppressAutoHyphens w:val="0"/>
              <w:rPr>
                <w:bCs/>
                <w:color w:val="000000"/>
              </w:rPr>
            </w:pPr>
            <w:r>
              <w:rPr>
                <w:lang w:eastAsia="ru-RU"/>
              </w:rPr>
              <w:t>ИНН</w:t>
            </w:r>
            <w:r w:rsidRPr="00767E95">
              <w:rPr>
                <w:lang w:eastAsia="ru-RU"/>
              </w:rPr>
              <w:t xml:space="preserve"> </w:t>
            </w:r>
            <w:r w:rsidR="00C966DD" w:rsidRPr="00C966DD">
              <w:rPr>
                <w:bCs/>
                <w:color w:val="000000"/>
              </w:rPr>
              <w:t>771572180028</w:t>
            </w:r>
          </w:p>
          <w:p w14:paraId="53F8AC12" w14:textId="41E5F09B" w:rsidR="006C34EE" w:rsidRPr="00767E95" w:rsidRDefault="006C34EE" w:rsidP="006C34EE">
            <w:pPr>
              <w:tabs>
                <w:tab w:val="left" w:pos="3544"/>
              </w:tabs>
              <w:suppressAutoHyphens w:val="0"/>
              <w:rPr>
                <w:lang w:eastAsia="ru-RU"/>
              </w:rPr>
            </w:pPr>
            <w:r w:rsidRPr="00D87019">
              <w:rPr>
                <w:lang w:val="en-US" w:eastAsia="ru-RU"/>
              </w:rPr>
              <w:t>e</w:t>
            </w:r>
            <w:r w:rsidRPr="00767E95">
              <w:rPr>
                <w:lang w:eastAsia="ru-RU"/>
              </w:rPr>
              <w:t>-</w:t>
            </w:r>
            <w:r w:rsidRPr="00D87019">
              <w:rPr>
                <w:lang w:val="en-US" w:eastAsia="ru-RU"/>
              </w:rPr>
              <w:t>mail</w:t>
            </w:r>
            <w:r w:rsidRPr="00767E95">
              <w:rPr>
                <w:lang w:eastAsia="ru-RU"/>
              </w:rPr>
              <w:t xml:space="preserve">: </w:t>
            </w:r>
            <w:hyperlink r:id="rId6" w:history="1">
              <w:r w:rsidR="00C966DD" w:rsidRPr="00366523">
                <w:rPr>
                  <w:rStyle w:val="ae"/>
                </w:rPr>
                <w:t>chemberlen77@yandex.ru</w:t>
              </w:r>
            </w:hyperlink>
            <w:r w:rsidR="00C966DD">
              <w:t xml:space="preserve"> </w:t>
            </w:r>
          </w:p>
          <w:p w14:paraId="608932BD" w14:textId="582CE360" w:rsidR="000C0407" w:rsidRDefault="006C34EE" w:rsidP="000C0407">
            <w:pPr>
              <w:tabs>
                <w:tab w:val="left" w:pos="3544"/>
              </w:tabs>
              <w:suppressAutoHyphens w:val="0"/>
              <w:rPr>
                <w:lang w:eastAsia="ru-RU"/>
              </w:rPr>
            </w:pPr>
            <w:r w:rsidRPr="00D87019">
              <w:rPr>
                <w:lang w:eastAsia="ru-RU"/>
              </w:rPr>
              <w:t>тел</w:t>
            </w:r>
            <w:r w:rsidRPr="00B65BA4">
              <w:rPr>
                <w:lang w:eastAsia="ru-RU"/>
              </w:rPr>
              <w:t xml:space="preserve">.: </w:t>
            </w:r>
            <w:r w:rsidR="00C966DD" w:rsidRPr="00C966DD">
              <w:rPr>
                <w:bCs/>
                <w:lang w:eastAsia="ru-RU"/>
              </w:rPr>
              <w:t>+7 967 159-73-79</w:t>
            </w:r>
            <w:r w:rsidRPr="00B65BA4">
              <w:rPr>
                <w:lang w:eastAsia="ru-RU"/>
              </w:rPr>
              <w:br/>
            </w:r>
            <w:r w:rsidR="000C0407">
              <w:rPr>
                <w:lang w:eastAsia="ru-RU"/>
              </w:rPr>
              <w:t>Р/с</w:t>
            </w:r>
            <w:r>
              <w:rPr>
                <w:lang w:eastAsia="ru-RU"/>
              </w:rPr>
              <w:t xml:space="preserve"> </w:t>
            </w:r>
            <w:r w:rsidR="00C966DD" w:rsidRPr="00C966DD">
              <w:rPr>
                <w:bCs/>
                <w:lang w:eastAsia="ru-RU"/>
              </w:rPr>
              <w:t>40802810200001459725</w:t>
            </w:r>
          </w:p>
          <w:p w14:paraId="7C66BCF9" w14:textId="5FD5B7C3" w:rsidR="0036352E" w:rsidRPr="0036352E" w:rsidRDefault="000C0407" w:rsidP="00767E95">
            <w:pPr>
              <w:ind w:left="22"/>
              <w:rPr>
                <w:bCs/>
                <w:color w:val="000000"/>
              </w:rPr>
            </w:pPr>
            <w:r>
              <w:rPr>
                <w:lang w:eastAsia="ru-RU"/>
              </w:rPr>
              <w:t xml:space="preserve">в банке: </w:t>
            </w:r>
            <w:r w:rsidR="00767E95" w:rsidRPr="00767E95">
              <w:rPr>
                <w:bCs/>
                <w:color w:val="000000"/>
              </w:rPr>
              <w:t xml:space="preserve">АО «ТБанк» </w:t>
            </w:r>
          </w:p>
          <w:p w14:paraId="0C6C9099" w14:textId="14A94761" w:rsidR="0036352E" w:rsidRPr="0036352E" w:rsidRDefault="0036352E" w:rsidP="0036352E">
            <w:pPr>
              <w:ind w:left="22"/>
              <w:rPr>
                <w:bCs/>
                <w:color w:val="000000"/>
              </w:rPr>
            </w:pPr>
            <w:r w:rsidRPr="0036352E">
              <w:rPr>
                <w:bCs/>
                <w:color w:val="000000"/>
              </w:rPr>
              <w:t xml:space="preserve">к/с: </w:t>
            </w:r>
            <w:r w:rsidR="00767E95" w:rsidRPr="00767E95">
              <w:rPr>
                <w:bCs/>
                <w:color w:val="000000"/>
              </w:rPr>
              <w:t>30101810145250000974</w:t>
            </w:r>
            <w:r w:rsidR="00767E95">
              <w:rPr>
                <w:bCs/>
                <w:color w:val="000000"/>
              </w:rPr>
              <w:t xml:space="preserve"> </w:t>
            </w:r>
          </w:p>
          <w:p w14:paraId="3CDB2D5B" w14:textId="77777777" w:rsidR="00C966DD" w:rsidRDefault="0036352E" w:rsidP="00363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</w:rPr>
            </w:pPr>
            <w:r w:rsidRPr="0036352E">
              <w:rPr>
                <w:bCs/>
                <w:color w:val="000000"/>
              </w:rPr>
              <w:t xml:space="preserve">БИК </w:t>
            </w:r>
            <w:r w:rsidR="00767E95" w:rsidRPr="00767E95">
              <w:rPr>
                <w:bCs/>
                <w:color w:val="000000"/>
              </w:rPr>
              <w:t>044525974</w:t>
            </w:r>
          </w:p>
          <w:p w14:paraId="04C0EB6D" w14:textId="4D1BC180" w:rsidR="006C34EE" w:rsidRDefault="00767E95" w:rsidP="00363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</w:p>
          <w:p w14:paraId="5A3AB61E" w14:textId="762C653F" w:rsidR="009D3BFB" w:rsidRPr="009D3BFB" w:rsidRDefault="009D3BFB" w:rsidP="000C0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9D3BFB">
              <w:rPr>
                <w:rFonts w:eastAsia="Calibri"/>
                <w:color w:val="000000"/>
              </w:rPr>
              <w:t xml:space="preserve">Индивидуальный предприниматель </w:t>
            </w:r>
          </w:p>
          <w:p w14:paraId="743C3489" w14:textId="43DA7B2E" w:rsidR="009D3BFB" w:rsidRPr="00CC6712" w:rsidRDefault="009D3BFB" w:rsidP="009D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9D3BFB">
              <w:rPr>
                <w:rFonts w:eastAsia="Calibri"/>
                <w:color w:val="000000"/>
              </w:rPr>
              <w:t xml:space="preserve"> </w:t>
            </w:r>
            <w:r w:rsidRPr="00CC6712">
              <w:rPr>
                <w:rFonts w:eastAsia="Calibri"/>
                <w:color w:val="000000"/>
              </w:rPr>
              <w:t xml:space="preserve">_____________/ </w:t>
            </w:r>
            <w:r w:rsidR="00C966DD">
              <w:rPr>
                <w:color w:val="000000"/>
              </w:rPr>
              <w:t>Спивачук К</w:t>
            </w:r>
            <w:r w:rsidR="00767E95" w:rsidRPr="00CC6712">
              <w:rPr>
                <w:color w:val="000000"/>
              </w:rPr>
              <w:t>.А.</w:t>
            </w:r>
            <w:r w:rsidRPr="00CC6712">
              <w:rPr>
                <w:rFonts w:eastAsia="Calibri"/>
                <w:color w:val="000000"/>
              </w:rPr>
              <w:t>/</w:t>
            </w:r>
          </w:p>
          <w:p w14:paraId="74BB2517" w14:textId="4C65B0CB" w:rsidR="009116E0" w:rsidRPr="00E14125" w:rsidRDefault="00954354" w:rsidP="009D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М.П.</w:t>
            </w:r>
            <w:r w:rsidR="001D67B2" w:rsidRPr="00E14125">
              <w:rPr>
                <w:rFonts w:eastAsia="Calibri"/>
                <w:color w:val="000000"/>
              </w:rPr>
              <w:t xml:space="preserve">                            </w:t>
            </w:r>
          </w:p>
        </w:tc>
        <w:tc>
          <w:tcPr>
            <w:tcW w:w="6076" w:type="dxa"/>
          </w:tcPr>
          <w:p w14:paraId="4A8AE402" w14:textId="77777777" w:rsidR="00701DA0" w:rsidRPr="004A2DE2" w:rsidRDefault="009116E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b/>
                <w:color w:val="000000"/>
              </w:rPr>
              <w:t>Заказчик</w:t>
            </w:r>
            <w:r w:rsidR="009F4CCF" w:rsidRPr="004A2DE2">
              <w:rPr>
                <w:rFonts w:eastAsia="Calibri"/>
                <w:b/>
                <w:color w:val="000000"/>
              </w:rPr>
              <w:t xml:space="preserve">: </w:t>
            </w:r>
            <w:r w:rsidR="006C39E7" w:rsidRPr="004A2DE2">
              <w:rPr>
                <w:rFonts w:eastAsia="Calibri"/>
                <w:color w:val="000000"/>
              </w:rPr>
              <w:t>Гражданин (-ка)</w:t>
            </w:r>
            <w:r w:rsidRPr="004A2DE2">
              <w:rPr>
                <w:rFonts w:eastAsia="Calibri"/>
                <w:color w:val="000000"/>
              </w:rPr>
              <w:t xml:space="preserve"> РФ</w:t>
            </w:r>
            <w:r w:rsidR="00701DA0" w:rsidRPr="004A2DE2">
              <w:rPr>
                <w:rFonts w:eastAsia="Calibri"/>
                <w:color w:val="000000"/>
              </w:rPr>
              <w:t>____________________</w:t>
            </w:r>
          </w:p>
          <w:p w14:paraId="4D59F5EB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Паспорт: ___________</w:t>
            </w:r>
          </w:p>
          <w:p w14:paraId="0F3C265E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Выдан: _______________</w:t>
            </w:r>
          </w:p>
          <w:p w14:paraId="1198B081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Код подразделения: _________</w:t>
            </w:r>
          </w:p>
          <w:p w14:paraId="29B7FBDD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Зарегистрирована по адресу: _______________</w:t>
            </w:r>
          </w:p>
          <w:p w14:paraId="45795121" w14:textId="77777777" w:rsidR="00000C3A" w:rsidRPr="004A2DE2" w:rsidRDefault="00000C3A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Тел.</w:t>
            </w:r>
          </w:p>
          <w:p w14:paraId="7F798C11" w14:textId="77777777" w:rsidR="00000C3A" w:rsidRPr="004A2DE2" w:rsidRDefault="00000C3A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 xml:space="preserve">Эл. почта: </w:t>
            </w:r>
          </w:p>
          <w:p w14:paraId="12460D34" w14:textId="2D5A624A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СНИЛС: _______________</w:t>
            </w:r>
          </w:p>
          <w:p w14:paraId="152754F4" w14:textId="2B9D1141" w:rsidR="00360163" w:rsidRPr="004A2DE2" w:rsidRDefault="00360163" w:rsidP="00360163">
            <w:pPr>
              <w:jc w:val="both"/>
              <w:rPr>
                <w:rFonts w:cs="Arial"/>
              </w:rPr>
            </w:pPr>
            <w:r w:rsidRPr="004A2DE2">
              <w:rPr>
                <w:rFonts w:cs="Arial"/>
              </w:rPr>
              <w:t>С лицензией на право ведения образовательной деятельности, Правилами внутреннего учебного распорядка и иными актами, регламентирующими организацию и осуществление образовательной деятельности ОЗНАКОМЛЕН(-А):</w:t>
            </w:r>
          </w:p>
          <w:p w14:paraId="2475350C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</w:p>
          <w:p w14:paraId="3F80C6D4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b/>
                <w:color w:val="000000"/>
              </w:rPr>
              <w:t>_____________/</w:t>
            </w:r>
            <w:r w:rsidRPr="004A2DE2">
              <w:rPr>
                <w:rFonts w:eastAsia="Calibri"/>
                <w:color w:val="000000"/>
              </w:rPr>
              <w:t xml:space="preserve"> ФИО/</w:t>
            </w:r>
          </w:p>
          <w:p w14:paraId="4A589911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</w:p>
          <w:p w14:paraId="43F50A27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b/>
                <w:color w:val="000000"/>
              </w:rPr>
              <w:t>Учащийся</w:t>
            </w:r>
            <w:r w:rsidR="006C39E7" w:rsidRPr="004A2DE2">
              <w:rPr>
                <w:rFonts w:eastAsia="Calibri"/>
                <w:b/>
                <w:color w:val="000000"/>
              </w:rPr>
              <w:t xml:space="preserve"> (-щаяся)</w:t>
            </w:r>
            <w:r w:rsidRPr="004A2DE2">
              <w:rPr>
                <w:rFonts w:eastAsia="Calibri"/>
                <w:color w:val="000000"/>
              </w:rPr>
              <w:t xml:space="preserve">: </w:t>
            </w:r>
          </w:p>
          <w:p w14:paraId="2A934001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Гражданин</w:t>
            </w:r>
            <w:r w:rsidR="006C39E7" w:rsidRPr="004A2DE2">
              <w:rPr>
                <w:rFonts w:eastAsia="Calibri"/>
                <w:color w:val="000000"/>
              </w:rPr>
              <w:t xml:space="preserve"> (-ка)</w:t>
            </w:r>
            <w:r w:rsidRPr="004A2DE2">
              <w:rPr>
                <w:rFonts w:eastAsia="Calibri"/>
                <w:color w:val="000000"/>
              </w:rPr>
              <w:t xml:space="preserve"> __________, _________ года рождения</w:t>
            </w:r>
          </w:p>
          <w:p w14:paraId="6E0B24ED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 xml:space="preserve">Свидетельство о рождении РФ: ___________, </w:t>
            </w:r>
          </w:p>
          <w:p w14:paraId="3C948BA3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 xml:space="preserve">выдано: __________________ </w:t>
            </w:r>
          </w:p>
          <w:p w14:paraId="29BDC9A7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Зарегистрирован по адресу: _______________</w:t>
            </w:r>
          </w:p>
          <w:p w14:paraId="2DAEBAC0" w14:textId="49054F0C" w:rsidR="00000C3A" w:rsidRPr="004A2DE2" w:rsidRDefault="00000C3A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Тел.:</w:t>
            </w:r>
          </w:p>
          <w:p w14:paraId="70EDD28C" w14:textId="491109B8" w:rsidR="009116E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СНИЛС: ______________________</w:t>
            </w:r>
          </w:p>
          <w:p w14:paraId="6EB33E9E" w14:textId="77777777" w:rsidR="00701DA0" w:rsidRPr="004A2DE2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</w:p>
          <w:p w14:paraId="65DDE3C8" w14:textId="442E1873" w:rsidR="00701DA0" w:rsidRPr="00E14125" w:rsidRDefault="00701DA0" w:rsidP="00701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557"/>
              </w:tabs>
              <w:rPr>
                <w:rFonts w:eastAsia="Calibri"/>
                <w:color w:val="000000"/>
              </w:rPr>
            </w:pPr>
            <w:r w:rsidRPr="004A2DE2">
              <w:rPr>
                <w:rFonts w:eastAsia="Calibri"/>
                <w:color w:val="000000"/>
              </w:rPr>
              <w:t>_______________/ФИО/</w:t>
            </w:r>
            <w:r w:rsidR="006C34EE">
              <w:rPr>
                <w:rFonts w:eastAsia="Calibri"/>
                <w:color w:val="000000"/>
              </w:rPr>
              <w:t xml:space="preserve"> </w:t>
            </w:r>
            <w:r w:rsidRPr="004A2DE2">
              <w:rPr>
                <w:rFonts w:eastAsia="Calibri"/>
                <w:color w:val="000000"/>
              </w:rPr>
              <w:t>(для лиц старше 14лет)</w:t>
            </w:r>
          </w:p>
        </w:tc>
      </w:tr>
    </w:tbl>
    <w:p w14:paraId="030660FF" w14:textId="77777777" w:rsidR="00012661" w:rsidRPr="009116E0" w:rsidRDefault="00012661" w:rsidP="001E2332"/>
    <w:sectPr w:rsidR="00012661" w:rsidRPr="009116E0" w:rsidSect="00AF6EE0">
      <w:pgSz w:w="11906" w:h="16838"/>
      <w:pgMar w:top="567" w:right="991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4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3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36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0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8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72" w:hanging="1440"/>
      </w:pPr>
    </w:lvl>
  </w:abstractNum>
  <w:abstractNum w:abstractNumId="2" w15:restartNumberingAfterBreak="0">
    <w:nsid w:val="114077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F04B4E"/>
    <w:multiLevelType w:val="multilevel"/>
    <w:tmpl w:val="68FE6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502864845">
    <w:abstractNumId w:val="0"/>
  </w:num>
  <w:num w:numId="2" w16cid:durableId="1050416314">
    <w:abstractNumId w:val="1"/>
  </w:num>
  <w:num w:numId="3" w16cid:durableId="637227074">
    <w:abstractNumId w:val="3"/>
  </w:num>
  <w:num w:numId="4" w16cid:durableId="9050683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F01"/>
    <w:rsid w:val="00000C3A"/>
    <w:rsid w:val="00004050"/>
    <w:rsid w:val="00012661"/>
    <w:rsid w:val="0003200F"/>
    <w:rsid w:val="0004500C"/>
    <w:rsid w:val="0006218B"/>
    <w:rsid w:val="00071054"/>
    <w:rsid w:val="00086DC8"/>
    <w:rsid w:val="000C0407"/>
    <w:rsid w:val="000D25B8"/>
    <w:rsid w:val="000E4D6B"/>
    <w:rsid w:val="000F0ABA"/>
    <w:rsid w:val="00102791"/>
    <w:rsid w:val="001150FC"/>
    <w:rsid w:val="0012321E"/>
    <w:rsid w:val="00130C00"/>
    <w:rsid w:val="0016560B"/>
    <w:rsid w:val="00171603"/>
    <w:rsid w:val="00184441"/>
    <w:rsid w:val="00196107"/>
    <w:rsid w:val="001D67B2"/>
    <w:rsid w:val="001E2332"/>
    <w:rsid w:val="002142CA"/>
    <w:rsid w:val="00230522"/>
    <w:rsid w:val="002479B3"/>
    <w:rsid w:val="00250DF5"/>
    <w:rsid w:val="002551A1"/>
    <w:rsid w:val="0025667E"/>
    <w:rsid w:val="00265F16"/>
    <w:rsid w:val="00274BFF"/>
    <w:rsid w:val="002818DE"/>
    <w:rsid w:val="00290E97"/>
    <w:rsid w:val="002A6099"/>
    <w:rsid w:val="002A7F79"/>
    <w:rsid w:val="002B1C87"/>
    <w:rsid w:val="002C0464"/>
    <w:rsid w:val="002D080E"/>
    <w:rsid w:val="002D3EBF"/>
    <w:rsid w:val="003353FF"/>
    <w:rsid w:val="0033785A"/>
    <w:rsid w:val="00337DCB"/>
    <w:rsid w:val="00354148"/>
    <w:rsid w:val="00354164"/>
    <w:rsid w:val="00360163"/>
    <w:rsid w:val="003611D2"/>
    <w:rsid w:val="0036352E"/>
    <w:rsid w:val="00387E2A"/>
    <w:rsid w:val="003E1042"/>
    <w:rsid w:val="003E65F9"/>
    <w:rsid w:val="003F349C"/>
    <w:rsid w:val="004061C9"/>
    <w:rsid w:val="00406D57"/>
    <w:rsid w:val="0042329B"/>
    <w:rsid w:val="00432166"/>
    <w:rsid w:val="00454CEB"/>
    <w:rsid w:val="004610B4"/>
    <w:rsid w:val="0049252D"/>
    <w:rsid w:val="00496AD4"/>
    <w:rsid w:val="004A2DE2"/>
    <w:rsid w:val="004B4979"/>
    <w:rsid w:val="004B632E"/>
    <w:rsid w:val="004B6982"/>
    <w:rsid w:val="004C0C75"/>
    <w:rsid w:val="004C65D2"/>
    <w:rsid w:val="004C7DD0"/>
    <w:rsid w:val="004D711A"/>
    <w:rsid w:val="005319A1"/>
    <w:rsid w:val="00534AE8"/>
    <w:rsid w:val="005357B2"/>
    <w:rsid w:val="00565CB2"/>
    <w:rsid w:val="0058139F"/>
    <w:rsid w:val="00582194"/>
    <w:rsid w:val="00584398"/>
    <w:rsid w:val="005870DB"/>
    <w:rsid w:val="00597540"/>
    <w:rsid w:val="005B53CD"/>
    <w:rsid w:val="00607FB1"/>
    <w:rsid w:val="00614007"/>
    <w:rsid w:val="0061676D"/>
    <w:rsid w:val="00624C1F"/>
    <w:rsid w:val="00692E50"/>
    <w:rsid w:val="006B1158"/>
    <w:rsid w:val="006B20ED"/>
    <w:rsid w:val="006C34EE"/>
    <w:rsid w:val="006C39E7"/>
    <w:rsid w:val="006D716C"/>
    <w:rsid w:val="006F2C6C"/>
    <w:rsid w:val="006F7EC5"/>
    <w:rsid w:val="00701DA0"/>
    <w:rsid w:val="00714F01"/>
    <w:rsid w:val="00730006"/>
    <w:rsid w:val="00767E95"/>
    <w:rsid w:val="00774F97"/>
    <w:rsid w:val="0078217C"/>
    <w:rsid w:val="007A3EFF"/>
    <w:rsid w:val="007B1D36"/>
    <w:rsid w:val="007C7BFD"/>
    <w:rsid w:val="007E5F3D"/>
    <w:rsid w:val="007F510C"/>
    <w:rsid w:val="0080406E"/>
    <w:rsid w:val="00850895"/>
    <w:rsid w:val="008662E4"/>
    <w:rsid w:val="008871C9"/>
    <w:rsid w:val="008A2E76"/>
    <w:rsid w:val="008B40C4"/>
    <w:rsid w:val="008B6E40"/>
    <w:rsid w:val="008C2BFE"/>
    <w:rsid w:val="008E2D41"/>
    <w:rsid w:val="008E56E3"/>
    <w:rsid w:val="00902FC5"/>
    <w:rsid w:val="009116E0"/>
    <w:rsid w:val="00917DAF"/>
    <w:rsid w:val="0093117E"/>
    <w:rsid w:val="00936719"/>
    <w:rsid w:val="00954354"/>
    <w:rsid w:val="00965374"/>
    <w:rsid w:val="00973AF3"/>
    <w:rsid w:val="009D3494"/>
    <w:rsid w:val="009D3BFB"/>
    <w:rsid w:val="009D4A45"/>
    <w:rsid w:val="009E441D"/>
    <w:rsid w:val="009F4CCF"/>
    <w:rsid w:val="009F5E91"/>
    <w:rsid w:val="00A00DDF"/>
    <w:rsid w:val="00A05699"/>
    <w:rsid w:val="00A056E3"/>
    <w:rsid w:val="00A111AC"/>
    <w:rsid w:val="00A2621F"/>
    <w:rsid w:val="00A46B2D"/>
    <w:rsid w:val="00A51179"/>
    <w:rsid w:val="00A6642A"/>
    <w:rsid w:val="00A7569B"/>
    <w:rsid w:val="00A93333"/>
    <w:rsid w:val="00AC5958"/>
    <w:rsid w:val="00AF6EE0"/>
    <w:rsid w:val="00B06A84"/>
    <w:rsid w:val="00B178F8"/>
    <w:rsid w:val="00B225B3"/>
    <w:rsid w:val="00B30F76"/>
    <w:rsid w:val="00B40337"/>
    <w:rsid w:val="00B52C67"/>
    <w:rsid w:val="00B55DE1"/>
    <w:rsid w:val="00B65BA4"/>
    <w:rsid w:val="00B94145"/>
    <w:rsid w:val="00BB42B9"/>
    <w:rsid w:val="00BC7400"/>
    <w:rsid w:val="00C02C9E"/>
    <w:rsid w:val="00C4464F"/>
    <w:rsid w:val="00C52BF6"/>
    <w:rsid w:val="00C56DA9"/>
    <w:rsid w:val="00C722C9"/>
    <w:rsid w:val="00C75947"/>
    <w:rsid w:val="00C80EEE"/>
    <w:rsid w:val="00C82510"/>
    <w:rsid w:val="00C93E1B"/>
    <w:rsid w:val="00C966DD"/>
    <w:rsid w:val="00CB00F3"/>
    <w:rsid w:val="00CB30D5"/>
    <w:rsid w:val="00CB71CE"/>
    <w:rsid w:val="00CC0CFE"/>
    <w:rsid w:val="00CC3817"/>
    <w:rsid w:val="00CC6712"/>
    <w:rsid w:val="00D24859"/>
    <w:rsid w:val="00D33474"/>
    <w:rsid w:val="00D43A17"/>
    <w:rsid w:val="00D83FF6"/>
    <w:rsid w:val="00D87019"/>
    <w:rsid w:val="00D96307"/>
    <w:rsid w:val="00DC71A8"/>
    <w:rsid w:val="00DE595F"/>
    <w:rsid w:val="00E119B3"/>
    <w:rsid w:val="00E134CC"/>
    <w:rsid w:val="00E14125"/>
    <w:rsid w:val="00E1668D"/>
    <w:rsid w:val="00E340A4"/>
    <w:rsid w:val="00E35AA9"/>
    <w:rsid w:val="00E4100B"/>
    <w:rsid w:val="00E502D0"/>
    <w:rsid w:val="00EC3208"/>
    <w:rsid w:val="00F114C9"/>
    <w:rsid w:val="00F12CDF"/>
    <w:rsid w:val="00F21475"/>
    <w:rsid w:val="00F42066"/>
    <w:rsid w:val="00F42A5C"/>
    <w:rsid w:val="00F6756F"/>
    <w:rsid w:val="00F93855"/>
    <w:rsid w:val="00F95574"/>
    <w:rsid w:val="00FA1FB0"/>
    <w:rsid w:val="00FB39FD"/>
    <w:rsid w:val="00FD138F"/>
    <w:rsid w:val="00FE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CCA1C3"/>
  <w15:docId w15:val="{04AF0F40-EB74-4A5A-91D9-01C19F74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b/>
      <w:sz w:val="24"/>
      <w:u w:val="single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left="0" w:right="-285" w:firstLine="0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0" w:right="-285" w:firstLine="0"/>
      <w:outlineLvl w:val="6"/>
    </w:pPr>
    <w:rPr>
      <w:b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-285" w:firstLine="0"/>
      <w:jc w:val="right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ind w:left="0" w:right="-285" w:firstLine="0"/>
      <w:jc w:val="right"/>
      <w:outlineLvl w:val="8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b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b/>
      <w:i/>
    </w:rPr>
  </w:style>
  <w:style w:type="character" w:customStyle="1" w:styleId="WW8Num5z0">
    <w:name w:val="WW8Num5z0"/>
    <w:rPr>
      <w:rFonts w:ascii="Symbol" w:eastAsia="Times New Roman" w:hAnsi="Symbol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1">
    <w:name w:val="WW8Num16z1"/>
    <w:rPr>
      <w:b w:val="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2z0">
    <w:name w:val="WW8Num22z0"/>
    <w:rPr>
      <w:b/>
      <w:i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pPr>
      <w:jc w:val="both"/>
    </w:pPr>
    <w:rPr>
      <w:sz w:val="24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3"/>
    <w:next w:val="a6"/>
    <w:qFormat/>
  </w:style>
  <w:style w:type="paragraph" w:styleId="a6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21">
    <w:name w:val="Основной текст 21"/>
    <w:basedOn w:val="a"/>
    <w:pPr>
      <w:jc w:val="both"/>
    </w:pPr>
    <w:rPr>
      <w:sz w:val="22"/>
    </w:rPr>
  </w:style>
  <w:style w:type="paragraph" w:customStyle="1" w:styleId="31">
    <w:name w:val="Основной текст 31"/>
    <w:basedOn w:val="a"/>
    <w:pPr>
      <w:spacing w:line="220" w:lineRule="exact"/>
      <w:jc w:val="both"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8">
    <w:name w:val="Таблицы (моноширинный)"/>
    <w:basedOn w:val="a"/>
    <w:next w:val="a"/>
    <w:uiPriority w:val="99"/>
    <w:rsid w:val="00196107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432166"/>
    <w:rPr>
      <w:b/>
      <w:color w:val="000080"/>
    </w:rPr>
  </w:style>
  <w:style w:type="table" w:styleId="aa">
    <w:name w:val="Table Grid"/>
    <w:basedOn w:val="a1"/>
    <w:uiPriority w:val="59"/>
    <w:rsid w:val="00C93E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C4464F"/>
    <w:rPr>
      <w:rFonts w:ascii="Calibri" w:hAnsi="Calibri"/>
      <w:sz w:val="22"/>
      <w:szCs w:val="22"/>
    </w:rPr>
  </w:style>
  <w:style w:type="paragraph" w:customStyle="1" w:styleId="13">
    <w:name w:val="Обычный (веб)1"/>
    <w:basedOn w:val="a"/>
    <w:uiPriority w:val="99"/>
    <w:semiHidden/>
    <w:unhideWhenUsed/>
    <w:rsid w:val="00C4464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c">
    <w:basedOn w:val="a"/>
    <w:next w:val="ad"/>
    <w:uiPriority w:val="99"/>
    <w:unhideWhenUsed/>
    <w:rsid w:val="00B52C6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B52C67"/>
    <w:rPr>
      <w:sz w:val="24"/>
      <w:szCs w:val="24"/>
    </w:rPr>
  </w:style>
  <w:style w:type="character" w:styleId="ae">
    <w:name w:val="Hyperlink"/>
    <w:basedOn w:val="a0"/>
    <w:uiPriority w:val="99"/>
    <w:unhideWhenUsed/>
    <w:rsid w:val="00767E9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96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emberle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B0BED-0371-4016-83DF-44CC853DD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Студент</dc:creator>
  <cp:keywords/>
  <cp:lastModifiedBy>User</cp:lastModifiedBy>
  <cp:revision>66</cp:revision>
  <cp:lastPrinted>2023-09-01T10:14:00Z</cp:lastPrinted>
  <dcterms:created xsi:type="dcterms:W3CDTF">2023-10-12T12:18:00Z</dcterms:created>
  <dcterms:modified xsi:type="dcterms:W3CDTF">2026-02-03T10:16:00Z</dcterms:modified>
</cp:coreProperties>
</file>